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46" w:rsidRDefault="00990646" w:rsidP="00990646">
      <w:pPr>
        <w:jc w:val="center"/>
        <w:rPr>
          <w:b/>
          <w:color w:val="92D050"/>
          <w:sz w:val="32"/>
          <w:szCs w:val="32"/>
        </w:rPr>
      </w:pPr>
    </w:p>
    <w:p w:rsidR="009D53EA" w:rsidRPr="00990646" w:rsidRDefault="00A761A7" w:rsidP="00990646">
      <w:pPr>
        <w:jc w:val="center"/>
        <w:rPr>
          <w:rFonts w:cstheme="minorHAnsi"/>
          <w:b/>
          <w:color w:val="92D050"/>
          <w:sz w:val="28"/>
          <w:szCs w:val="28"/>
        </w:rPr>
      </w:pPr>
      <w:r w:rsidRPr="00990646">
        <w:rPr>
          <w:rFonts w:cstheme="minorHAnsi"/>
          <w:b/>
          <w:color w:val="92D050"/>
          <w:sz w:val="28"/>
          <w:szCs w:val="28"/>
        </w:rPr>
        <w:t xml:space="preserve">Международная </w:t>
      </w:r>
      <w:r w:rsidR="00990646" w:rsidRPr="00990646">
        <w:rPr>
          <w:rFonts w:cstheme="minorHAnsi"/>
          <w:b/>
          <w:color w:val="92D050"/>
          <w:sz w:val="28"/>
          <w:szCs w:val="28"/>
        </w:rPr>
        <w:t>познавательная</w:t>
      </w:r>
      <w:r w:rsidRPr="00990646">
        <w:rPr>
          <w:rFonts w:cstheme="minorHAnsi"/>
          <w:b/>
          <w:color w:val="92D050"/>
          <w:sz w:val="28"/>
          <w:szCs w:val="28"/>
        </w:rPr>
        <w:t xml:space="preserve"> викторина</w:t>
      </w:r>
    </w:p>
    <w:p w:rsidR="00AF6053" w:rsidRPr="00990646" w:rsidRDefault="00990646">
      <w:pPr>
        <w:rPr>
          <w:rFonts w:cstheme="minorHAnsi"/>
          <w:sz w:val="28"/>
          <w:szCs w:val="28"/>
        </w:rPr>
      </w:pPr>
      <w:r w:rsidRPr="00990646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88E3" wp14:editId="3FC53EA9">
                <wp:simplePos x="0" y="0"/>
                <wp:positionH relativeFrom="column">
                  <wp:posOffset>1720215</wp:posOffset>
                </wp:positionH>
                <wp:positionV relativeFrom="paragraph">
                  <wp:posOffset>67945</wp:posOffset>
                </wp:positionV>
                <wp:extent cx="2409825" cy="790575"/>
                <wp:effectExtent l="0" t="0" r="0" b="952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53EA" w:rsidRPr="00990646" w:rsidRDefault="009D53EA" w:rsidP="00990646">
                            <w:pPr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0646"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990646"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Берегите лес!</w:t>
                            </w:r>
                            <w:r w:rsidRPr="00990646">
                              <w:rPr>
                                <w:b/>
                                <w:color w:val="9BBB59" w:themeColor="accent3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35.45pt;margin-top:5.35pt;width:189.7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" filled="f" stroked="f">
                <v:textbox>
                  <w:txbxContent>
                    <w:p w:rsidR="009D53EA" w:rsidRPr="00990646" w:rsidRDefault="009D53EA" w:rsidP="00990646">
                      <w:pPr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0646"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990646"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Берегите лес!</w:t>
                      </w:r>
                      <w:r w:rsidRPr="00990646">
                        <w:rPr>
                          <w:b/>
                          <w:color w:val="9BBB59" w:themeColor="accent3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9D53EA" w:rsidRPr="00990646" w:rsidRDefault="009D53EA">
      <w:pPr>
        <w:rPr>
          <w:rFonts w:cstheme="minorHAnsi"/>
          <w:sz w:val="24"/>
          <w:szCs w:val="24"/>
        </w:rPr>
      </w:pPr>
    </w:p>
    <w:p w:rsidR="00AF6053" w:rsidRPr="00990646" w:rsidRDefault="009D53EA" w:rsidP="00990646">
      <w:pPr>
        <w:rPr>
          <w:rFonts w:cstheme="minorHAnsi"/>
          <w:i/>
          <w:color w:val="00B050"/>
          <w:sz w:val="24"/>
          <w:szCs w:val="24"/>
        </w:rPr>
      </w:pPr>
      <w:r w:rsidRPr="00990646">
        <w:rPr>
          <w:rFonts w:cstheme="minorHAnsi"/>
          <w:i/>
          <w:color w:val="00B050"/>
          <w:sz w:val="24"/>
          <w:szCs w:val="24"/>
        </w:rPr>
        <w:t>На Земле очень много лесов. Леса состоят из множества деревьев, кустарников, травы и других растений. Лес, в зависимости от типов деревьев, может быть хвойным, лиственным или смешанным. Лиственные деревья осенью желтеют и сбрасывают листья на зиму, а хвойные круглый год остаются зелеными. В лесу можно встретить различные грибы и ягоды, некоторые из них являются съедобными, а другие нет. Также лес является домом для многих зверей и птиц.</w:t>
      </w:r>
    </w:p>
    <w:p w:rsidR="009D53EA" w:rsidRPr="00990646" w:rsidRDefault="009D53EA" w:rsidP="00990646">
      <w:pPr>
        <w:rPr>
          <w:rFonts w:cstheme="minorHAnsi"/>
          <w:i/>
          <w:color w:val="00B050"/>
          <w:sz w:val="24"/>
          <w:szCs w:val="24"/>
        </w:rPr>
      </w:pPr>
      <w:r w:rsidRPr="00990646">
        <w:rPr>
          <w:rFonts w:cstheme="minorHAnsi"/>
          <w:i/>
          <w:color w:val="00B050"/>
          <w:sz w:val="24"/>
          <w:szCs w:val="24"/>
        </w:rPr>
        <w:t>Сегодня мы предлагаем отправиться в путешествие по лесу, ответить на вопросы и отгадать загадки.</w:t>
      </w:r>
    </w:p>
    <w:p w:rsidR="00AF6053" w:rsidRPr="00990646" w:rsidRDefault="00990646">
      <w:pPr>
        <w:rPr>
          <w:rFonts w:cstheme="minorHAnsi"/>
          <w:sz w:val="24"/>
          <w:szCs w:val="24"/>
        </w:rPr>
      </w:pPr>
      <w:r w:rsidRPr="00990646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55A9084" wp14:editId="0E66FEFC">
            <wp:simplePos x="0" y="0"/>
            <wp:positionH relativeFrom="column">
              <wp:posOffset>681990</wp:posOffset>
            </wp:positionH>
            <wp:positionV relativeFrom="paragraph">
              <wp:posOffset>20955</wp:posOffset>
            </wp:positionV>
            <wp:extent cx="4667250" cy="2996565"/>
            <wp:effectExtent l="0" t="0" r="0" b="0"/>
            <wp:wrapSquare wrapText="bothSides"/>
            <wp:docPr id="21" name="Рисунок 21" descr="C:\Users\User\Picture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Pictures\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F6053" w:rsidRPr="00990646" w:rsidRDefault="00AF6053">
      <w:pPr>
        <w:rPr>
          <w:rFonts w:cstheme="minorHAnsi"/>
          <w:sz w:val="24"/>
          <w:szCs w:val="24"/>
        </w:rPr>
      </w:pPr>
    </w:p>
    <w:p w:rsidR="00A761A7" w:rsidRPr="00990646" w:rsidRDefault="00A761A7" w:rsidP="00A761A7">
      <w:pPr>
        <w:rPr>
          <w:rFonts w:cstheme="minorHAnsi"/>
          <w:sz w:val="24"/>
          <w:szCs w:val="24"/>
        </w:rPr>
      </w:pPr>
    </w:p>
    <w:p w:rsidR="008E33D5" w:rsidRPr="00990646" w:rsidRDefault="00A761A7" w:rsidP="00990646">
      <w:pPr>
        <w:pStyle w:val="a3"/>
        <w:numPr>
          <w:ilvl w:val="0"/>
          <w:numId w:val="1"/>
        </w:numPr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Дом со всех сторон открыт,</w:t>
      </w:r>
      <w:r w:rsidRPr="00990646">
        <w:rPr>
          <w:rFonts w:cstheme="minorHAnsi"/>
          <w:b/>
          <w:color w:val="00B050"/>
          <w:sz w:val="24"/>
          <w:szCs w:val="24"/>
        </w:rPr>
        <w:br/>
        <w:t>Он резною крышей крыт.</w:t>
      </w:r>
      <w:r w:rsidRPr="00990646">
        <w:rPr>
          <w:rFonts w:cstheme="minorHAnsi"/>
          <w:b/>
          <w:color w:val="00B050"/>
          <w:sz w:val="24"/>
          <w:szCs w:val="24"/>
        </w:rPr>
        <w:br/>
        <w:t>Заходи в зелёный дом -</w:t>
      </w:r>
      <w:r w:rsidRPr="00990646">
        <w:rPr>
          <w:rFonts w:cstheme="minorHAnsi"/>
          <w:b/>
          <w:color w:val="00B050"/>
          <w:sz w:val="24"/>
          <w:szCs w:val="24"/>
        </w:rPr>
        <w:br/>
        <w:t>Чудеса увидишь в нём!</w:t>
      </w:r>
    </w:p>
    <w:p w:rsidR="00A761A7" w:rsidRPr="00990646" w:rsidRDefault="00A761A7" w:rsidP="00990646">
      <w:pPr>
        <w:pStyle w:val="a3"/>
        <w:rPr>
          <w:rFonts w:cstheme="minorHAnsi"/>
          <w:color w:val="000000"/>
          <w:sz w:val="24"/>
          <w:szCs w:val="24"/>
        </w:rPr>
      </w:pPr>
      <w:r w:rsidRPr="00990646">
        <w:rPr>
          <w:rFonts w:cstheme="minorHAnsi"/>
          <w:color w:val="000000"/>
          <w:sz w:val="24"/>
          <w:szCs w:val="24"/>
        </w:rPr>
        <w:t>Ответ:</w:t>
      </w:r>
    </w:p>
    <w:p w:rsidR="00A761A7" w:rsidRPr="00990646" w:rsidRDefault="00A761A7" w:rsidP="00990646">
      <w:pPr>
        <w:pStyle w:val="a3"/>
        <w:rPr>
          <w:rFonts w:cstheme="minorHAnsi"/>
          <w:color w:val="000000"/>
          <w:sz w:val="24"/>
          <w:szCs w:val="24"/>
        </w:rPr>
      </w:pPr>
    </w:p>
    <w:p w:rsidR="00A761A7" w:rsidRDefault="00A761A7" w:rsidP="00990646">
      <w:pPr>
        <w:pStyle w:val="a3"/>
        <w:rPr>
          <w:rFonts w:cstheme="minorHAnsi"/>
          <w:color w:val="000000"/>
          <w:sz w:val="24"/>
          <w:szCs w:val="24"/>
        </w:rPr>
      </w:pPr>
    </w:p>
    <w:p w:rsidR="00990646" w:rsidRPr="00990646" w:rsidRDefault="00990646" w:rsidP="00990646">
      <w:pPr>
        <w:pStyle w:val="a3"/>
        <w:rPr>
          <w:rFonts w:cstheme="minorHAnsi"/>
          <w:color w:val="000000"/>
          <w:sz w:val="24"/>
          <w:szCs w:val="24"/>
        </w:rPr>
      </w:pPr>
    </w:p>
    <w:p w:rsidR="00A761A7" w:rsidRPr="00990646" w:rsidRDefault="00DF3902" w:rsidP="00990646">
      <w:pPr>
        <w:pStyle w:val="a3"/>
        <w:numPr>
          <w:ilvl w:val="0"/>
          <w:numId w:val="1"/>
        </w:numPr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Что растет в лесу</w:t>
      </w:r>
      <w:r w:rsidR="00F27979" w:rsidRPr="00990646">
        <w:rPr>
          <w:rFonts w:cstheme="minorHAnsi"/>
          <w:b/>
          <w:color w:val="00B050"/>
          <w:sz w:val="24"/>
          <w:szCs w:val="24"/>
        </w:rPr>
        <w:t xml:space="preserve">? 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2940"/>
      </w:tblGrid>
      <w:tr w:rsidR="00A761A7" w:rsidRPr="00990646" w:rsidTr="00A761A7">
        <w:trPr>
          <w:trHeight w:val="900"/>
        </w:trPr>
        <w:tc>
          <w:tcPr>
            <w:tcW w:w="3945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sz w:val="24"/>
                <w:szCs w:val="24"/>
              </w:rPr>
              <w:t>1</w:t>
            </w:r>
            <w:r w:rsidR="00A761A7" w:rsidRPr="00990646">
              <w:rPr>
                <w:rFonts w:cstheme="minorHAnsi"/>
                <w:sz w:val="24"/>
                <w:szCs w:val="24"/>
              </w:rPr>
              <w:t>)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t xml:space="preserve"> Под сосною у дорожки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br/>
              <w:t>Кто стоит среди травы?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br/>
              <w:t>Ножка есть, но нет сапожка,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br/>
              <w:t>Шляпка есть - нет головы.</w:t>
            </w:r>
          </w:p>
        </w:tc>
        <w:tc>
          <w:tcPr>
            <w:tcW w:w="2940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А.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48A8E" wp14:editId="25C428C1">
                  <wp:extent cx="1222327" cy="1440000"/>
                  <wp:effectExtent l="0" t="0" r="0" b="8255"/>
                  <wp:docPr id="1" name="Рисунок 1" descr="C:\Users\User\Pictures\i5AVYGA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5AVYGA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2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A7" w:rsidRPr="00990646" w:rsidTr="00A761A7">
        <w:trPr>
          <w:trHeight w:val="900"/>
        </w:trPr>
        <w:tc>
          <w:tcPr>
            <w:tcW w:w="3945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sz w:val="24"/>
                <w:szCs w:val="24"/>
              </w:rPr>
              <w:t>2</w:t>
            </w:r>
            <w:r w:rsidR="00A761A7" w:rsidRPr="00990646">
              <w:rPr>
                <w:rFonts w:cstheme="minorHAnsi"/>
                <w:sz w:val="24"/>
                <w:szCs w:val="24"/>
              </w:rPr>
              <w:t>)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t xml:space="preserve"> Никто ее не пугает, </w:t>
            </w:r>
            <w:r w:rsidR="00A761A7" w:rsidRPr="00990646">
              <w:rPr>
                <w:rFonts w:cstheme="minorHAnsi"/>
                <w:color w:val="000000"/>
                <w:sz w:val="24"/>
                <w:szCs w:val="24"/>
              </w:rPr>
              <w:br/>
              <w:t>А она вся дрожит.</w:t>
            </w:r>
          </w:p>
        </w:tc>
        <w:tc>
          <w:tcPr>
            <w:tcW w:w="2940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Б.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C2C4F" wp14:editId="781CB560">
                  <wp:extent cx="1208250" cy="1080000"/>
                  <wp:effectExtent l="0" t="0" r="0" b="6350"/>
                  <wp:docPr id="2" name="Рисунок 2" descr="C:\Users\User\Pictures\iBUNCDR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BUNCDR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A7" w:rsidRPr="00990646" w:rsidTr="00A761A7">
        <w:trPr>
          <w:trHeight w:val="900"/>
        </w:trPr>
        <w:tc>
          <w:tcPr>
            <w:tcW w:w="3945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sz w:val="24"/>
                <w:szCs w:val="24"/>
              </w:rPr>
              <w:t>3</w:t>
            </w:r>
            <w:r w:rsidR="00A761A7" w:rsidRPr="00990646">
              <w:rPr>
                <w:rFonts w:cstheme="minorHAnsi"/>
                <w:sz w:val="24"/>
                <w:szCs w:val="24"/>
              </w:rPr>
              <w:t>)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t xml:space="preserve"> Стоит Егорка</w:t>
            </w:r>
            <w:proofErr w:type="gramStart"/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br/>
              <w:t>В</w:t>
            </w:r>
            <w:proofErr w:type="gramEnd"/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t xml:space="preserve"> красной ермолке, 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br/>
              <w:t xml:space="preserve">Кто ни пройдёт 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br/>
              <w:t>Всяк наклонится.</w:t>
            </w:r>
          </w:p>
        </w:tc>
        <w:tc>
          <w:tcPr>
            <w:tcW w:w="2940" w:type="dxa"/>
          </w:tcPr>
          <w:p w:rsidR="00A761A7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В.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72CA0" wp14:editId="11279646">
                  <wp:extent cx="914626" cy="1080000"/>
                  <wp:effectExtent l="0" t="0" r="0" b="6350"/>
                  <wp:docPr id="4" name="Рисунок 4" descr="C:\Users\User\Pictures\iO46OOY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O46OOY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2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979" w:rsidRPr="00990646" w:rsidTr="00A761A7">
        <w:trPr>
          <w:trHeight w:val="900"/>
        </w:trPr>
        <w:tc>
          <w:tcPr>
            <w:tcW w:w="3945" w:type="dxa"/>
          </w:tcPr>
          <w:p w:rsidR="00F27979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sz w:val="24"/>
                <w:szCs w:val="24"/>
              </w:rPr>
              <w:t>4</w:t>
            </w:r>
            <w:r w:rsidR="00F27979" w:rsidRPr="00990646">
              <w:rPr>
                <w:rFonts w:cstheme="minorHAnsi"/>
                <w:sz w:val="24"/>
                <w:szCs w:val="24"/>
              </w:rPr>
              <w:t>)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t xml:space="preserve"> Листик колюч, </w:t>
            </w:r>
            <w:r w:rsidR="00F27979" w:rsidRPr="00990646">
              <w:rPr>
                <w:rFonts w:cstheme="minorHAnsi"/>
                <w:color w:val="000000"/>
                <w:sz w:val="24"/>
                <w:szCs w:val="24"/>
              </w:rPr>
              <w:br/>
              <w:t>Стволик липуч.</w:t>
            </w:r>
          </w:p>
        </w:tc>
        <w:tc>
          <w:tcPr>
            <w:tcW w:w="2940" w:type="dxa"/>
          </w:tcPr>
          <w:p w:rsidR="00F27979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Г.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CABFC" wp14:editId="7F1EBF5C">
                  <wp:extent cx="1699116" cy="1080000"/>
                  <wp:effectExtent l="0" t="0" r="0" b="6350"/>
                  <wp:docPr id="5" name="Рисунок 5" descr="C:\Users\User\Pictures\iывап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iывап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11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979" w:rsidRPr="00990646" w:rsidTr="00A761A7">
        <w:trPr>
          <w:trHeight w:val="900"/>
        </w:trPr>
        <w:tc>
          <w:tcPr>
            <w:tcW w:w="3945" w:type="dxa"/>
          </w:tcPr>
          <w:p w:rsidR="00990646" w:rsidRPr="00990646" w:rsidRDefault="005A1A1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27979" w:rsidRPr="00990646">
              <w:rPr>
                <w:rFonts w:cstheme="minorHAnsi"/>
                <w:sz w:val="24"/>
                <w:szCs w:val="24"/>
              </w:rPr>
              <w:t>)</w:t>
            </w:r>
            <w:r w:rsidR="00F27979" w:rsidRPr="00990646">
              <w:rPr>
                <w:rFonts w:cstheme="minorHAnsi"/>
                <w:color w:val="474747"/>
                <w:sz w:val="24"/>
                <w:szCs w:val="24"/>
              </w:rPr>
              <w:t xml:space="preserve"> </w:t>
            </w:r>
            <w:r w:rsidR="00F27979" w:rsidRPr="00990646">
              <w:rPr>
                <w:rFonts w:cstheme="minorHAnsi"/>
                <w:sz w:val="24"/>
                <w:szCs w:val="24"/>
              </w:rPr>
              <w:t>Я из крошки-бочки вылез,</w:t>
            </w:r>
            <w:r w:rsidR="00F27979" w:rsidRPr="00990646">
              <w:rPr>
                <w:rFonts w:cstheme="minorHAnsi"/>
                <w:sz w:val="24"/>
                <w:szCs w:val="24"/>
              </w:rPr>
              <w:br/>
              <w:t>Корешки пустил и вырос,</w:t>
            </w:r>
            <w:r w:rsidR="00F27979" w:rsidRPr="00990646">
              <w:rPr>
                <w:rFonts w:cstheme="minorHAnsi"/>
                <w:sz w:val="24"/>
                <w:szCs w:val="24"/>
              </w:rPr>
              <w:br/>
              <w:t>Стал высок я и могуч,</w:t>
            </w:r>
            <w:r w:rsidR="00F27979" w:rsidRPr="00990646">
              <w:rPr>
                <w:rFonts w:cstheme="minorHAnsi"/>
                <w:sz w:val="24"/>
                <w:szCs w:val="24"/>
              </w:rPr>
              <w:br/>
              <w:t>Не боюсь ни гроз, ни туч.</w:t>
            </w:r>
            <w:r w:rsidR="00F27979" w:rsidRPr="00990646">
              <w:rPr>
                <w:rFonts w:cstheme="minorHAnsi"/>
                <w:sz w:val="24"/>
                <w:szCs w:val="24"/>
              </w:rPr>
              <w:br/>
              <w:t>Я кормлю свиней и белок –</w:t>
            </w:r>
            <w:r w:rsidR="00F27979" w:rsidRPr="00990646">
              <w:rPr>
                <w:rFonts w:cstheme="minorHAnsi"/>
                <w:sz w:val="24"/>
                <w:szCs w:val="24"/>
              </w:rPr>
              <w:br/>
              <w:t>Ничего, что плод мой мелок.</w:t>
            </w:r>
          </w:p>
        </w:tc>
        <w:tc>
          <w:tcPr>
            <w:tcW w:w="2940" w:type="dxa"/>
          </w:tcPr>
          <w:p w:rsidR="00F27979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Д.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03683" wp14:editId="725836CC">
                  <wp:extent cx="1612736" cy="1080000"/>
                  <wp:effectExtent l="0" t="0" r="6985" b="6350"/>
                  <wp:docPr id="3" name="Рисунок 3" descr="C:\Users\User\Pictures\iKX5XUK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iKX5XUK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979" w:rsidRPr="00990646" w:rsidTr="00A761A7">
        <w:trPr>
          <w:trHeight w:val="900"/>
        </w:trPr>
        <w:tc>
          <w:tcPr>
            <w:tcW w:w="3945" w:type="dxa"/>
          </w:tcPr>
          <w:p w:rsidR="00E7002B" w:rsidRPr="00990646" w:rsidRDefault="005A1A16" w:rsidP="00990646">
            <w:pPr>
              <w:pStyle w:val="a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F27979" w:rsidRPr="00990646">
              <w:rPr>
                <w:rFonts w:asciiTheme="minorHAnsi" w:hAnsiTheme="minorHAnsi" w:cstheme="minorHAnsi"/>
              </w:rPr>
              <w:t>)</w:t>
            </w:r>
            <w:r w:rsidR="00E7002B" w:rsidRPr="0099064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7002B" w:rsidRPr="00990646">
              <w:rPr>
                <w:rStyle w:val="a5"/>
                <w:rFonts w:asciiTheme="minorHAnsi" w:hAnsiTheme="minorHAnsi" w:cstheme="minorHAnsi"/>
                <w:b w:val="0"/>
              </w:rPr>
              <w:t>М</w:t>
            </w:r>
            <w:r w:rsidR="00E7002B" w:rsidRPr="00990646">
              <w:rPr>
                <w:rFonts w:asciiTheme="minorHAnsi" w:hAnsiTheme="minorHAnsi" w:cstheme="minorHAnsi"/>
              </w:rPr>
              <w:t xml:space="preserve">алыши на веточках,                                   </w:t>
            </w:r>
            <w:proofErr w:type="gramStart"/>
            <w:r w:rsidR="00E7002B" w:rsidRPr="00990646">
              <w:rPr>
                <w:rFonts w:asciiTheme="minorHAnsi" w:hAnsiTheme="minorHAnsi" w:cstheme="minorHAnsi"/>
              </w:rPr>
              <w:t>В</w:t>
            </w:r>
            <w:proofErr w:type="gramEnd"/>
            <w:r w:rsidR="00E7002B" w:rsidRPr="00990646">
              <w:rPr>
                <w:rFonts w:asciiTheme="minorHAnsi" w:hAnsiTheme="minorHAnsi" w:cstheme="minorHAnsi"/>
              </w:rPr>
              <w:t xml:space="preserve"> костяных </w:t>
            </w:r>
            <w:proofErr w:type="spellStart"/>
            <w:r w:rsidR="00E7002B" w:rsidRPr="00990646">
              <w:rPr>
                <w:rFonts w:asciiTheme="minorHAnsi" w:hAnsiTheme="minorHAnsi" w:cstheme="minorHAnsi"/>
              </w:rPr>
              <w:t>жилеточках</w:t>
            </w:r>
            <w:proofErr w:type="spellEnd"/>
            <w:r w:rsidR="00E7002B" w:rsidRPr="00990646">
              <w:rPr>
                <w:rFonts w:asciiTheme="minorHAnsi" w:hAnsiTheme="minorHAnsi" w:cstheme="minorHAnsi"/>
              </w:rPr>
              <w:t>,                      Растут, созревают,                                        Их осенью срывают!</w:t>
            </w:r>
          </w:p>
          <w:p w:rsidR="00F27979" w:rsidRPr="00990646" w:rsidRDefault="00F27979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0" w:type="dxa"/>
          </w:tcPr>
          <w:p w:rsidR="00F27979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990646">
              <w:rPr>
                <w:rFonts w:cstheme="minorHAnsi"/>
                <w:sz w:val="24"/>
                <w:szCs w:val="24"/>
              </w:rPr>
              <w:t xml:space="preserve">Е. </w:t>
            </w:r>
            <w:r w:rsidR="00175C3D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B2FF0" wp14:editId="22AADF88">
                  <wp:extent cx="1518750" cy="1080000"/>
                  <wp:effectExtent l="0" t="0" r="5715" b="6350"/>
                  <wp:docPr id="6" name="Рисунок 6" descr="C:\Users\User\Pictures\iкенгшщ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iкенгшщ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1A7" w:rsidRPr="00990646" w:rsidRDefault="00AF6053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Ответ: </w:t>
      </w:r>
      <w:r w:rsidR="00990646" w:rsidRPr="00990646">
        <w:rPr>
          <w:rFonts w:cstheme="minorHAnsi"/>
          <w:sz w:val="24"/>
          <w:szCs w:val="24"/>
        </w:rPr>
        <w:t xml:space="preserve">1 -    ; 2 -     ; 3 -     ; 4 -     ; 5 -   </w:t>
      </w:r>
      <w:r w:rsidR="005A1A16">
        <w:rPr>
          <w:rFonts w:cstheme="minorHAnsi"/>
          <w:sz w:val="24"/>
          <w:szCs w:val="24"/>
        </w:rPr>
        <w:t xml:space="preserve">; 6 -   </w:t>
      </w:r>
      <w:bookmarkStart w:id="0" w:name="_GoBack"/>
      <w:bookmarkEnd w:id="0"/>
    </w:p>
    <w:p w:rsidR="00990646" w:rsidRPr="00990646" w:rsidRDefault="00990646" w:rsidP="00990646">
      <w:pPr>
        <w:pStyle w:val="a3"/>
        <w:rPr>
          <w:rFonts w:cstheme="minorHAnsi"/>
          <w:sz w:val="24"/>
          <w:szCs w:val="24"/>
        </w:rPr>
      </w:pPr>
    </w:p>
    <w:p w:rsidR="00990646" w:rsidRPr="00990646" w:rsidRDefault="00990646" w:rsidP="00990646">
      <w:pPr>
        <w:pStyle w:val="a3"/>
        <w:rPr>
          <w:rFonts w:cstheme="minorHAnsi"/>
          <w:sz w:val="24"/>
          <w:szCs w:val="24"/>
        </w:rPr>
      </w:pPr>
    </w:p>
    <w:p w:rsidR="00A761A7" w:rsidRPr="00990646" w:rsidRDefault="00175C3D" w:rsidP="00990646">
      <w:pPr>
        <w:pStyle w:val="a3"/>
        <w:numPr>
          <w:ilvl w:val="0"/>
          <w:numId w:val="1"/>
        </w:numPr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 xml:space="preserve">Кто живет в лесу? </w:t>
      </w:r>
    </w:p>
    <w:p w:rsidR="00175C3D" w:rsidRPr="00990646" w:rsidRDefault="00175C3D" w:rsidP="00990646">
      <w:pPr>
        <w:pStyle w:val="a3"/>
        <w:rPr>
          <w:rFonts w:cstheme="minorHAnsi"/>
          <w:sz w:val="24"/>
          <w:szCs w:val="24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3345"/>
      </w:tblGrid>
      <w:tr w:rsidR="00175C3D" w:rsidRPr="00990646" w:rsidTr="00175C3D">
        <w:trPr>
          <w:trHeight w:val="600"/>
        </w:trPr>
        <w:tc>
          <w:tcPr>
            <w:tcW w:w="4470" w:type="dxa"/>
          </w:tcPr>
          <w:p w:rsidR="00175C3D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75C3D" w:rsidRPr="00990646">
              <w:rPr>
                <w:rFonts w:cstheme="minorHAnsi"/>
                <w:sz w:val="24"/>
                <w:szCs w:val="24"/>
              </w:rPr>
              <w:t>)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t xml:space="preserve"> Она не ходит по земле,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Как птица не летает.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Предпочитает жить в дупле,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Орешки запасает.</w:t>
            </w:r>
          </w:p>
        </w:tc>
        <w:tc>
          <w:tcPr>
            <w:tcW w:w="3345" w:type="dxa"/>
          </w:tcPr>
          <w:p w:rsidR="00175C3D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А. </w:t>
            </w:r>
            <w:r w:rsidR="007B5EB3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E39FA" wp14:editId="2412EFEF">
                  <wp:extent cx="1441125" cy="1080000"/>
                  <wp:effectExtent l="0" t="0" r="6985" b="6350"/>
                  <wp:docPr id="7" name="Рисунок 7" descr="C:\Users\User\Pictures\i2A1C3M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i2A1C3M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3D" w:rsidRPr="00990646" w:rsidTr="00175C3D">
        <w:trPr>
          <w:trHeight w:val="600"/>
        </w:trPr>
        <w:tc>
          <w:tcPr>
            <w:tcW w:w="4470" w:type="dxa"/>
          </w:tcPr>
          <w:p w:rsidR="00175C3D" w:rsidRPr="00990646" w:rsidRDefault="00990646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75C3D" w:rsidRPr="00990646">
              <w:rPr>
                <w:rFonts w:cstheme="minorHAnsi"/>
                <w:sz w:val="24"/>
                <w:szCs w:val="24"/>
              </w:rPr>
              <w:t>)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t xml:space="preserve"> Поохотиться не прочь,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Зорко вглядываясь в ночь,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Ну а если крикнет: «Ух!»</w:t>
            </w:r>
            <w:r w:rsidR="00175C3D" w:rsidRPr="00990646">
              <w:rPr>
                <w:rFonts w:cstheme="minorHAnsi"/>
                <w:color w:val="474747"/>
                <w:sz w:val="24"/>
                <w:szCs w:val="24"/>
              </w:rPr>
              <w:br/>
              <w:t>То захватывает дух!</w:t>
            </w:r>
          </w:p>
        </w:tc>
        <w:tc>
          <w:tcPr>
            <w:tcW w:w="3345" w:type="dxa"/>
          </w:tcPr>
          <w:p w:rsidR="00175C3D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Б. </w:t>
            </w:r>
            <w:r w:rsidR="007B5EB3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3E7EA" wp14:editId="4B94F637">
                  <wp:extent cx="1920000" cy="1080000"/>
                  <wp:effectExtent l="0" t="0" r="4445" b="6350"/>
                  <wp:docPr id="8" name="Рисунок 8" descr="C:\Users\User\Pictures\iFC9SX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iFC9SX6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3D" w:rsidRPr="00990646" w:rsidTr="00175C3D">
        <w:trPr>
          <w:trHeight w:val="600"/>
        </w:trPr>
        <w:tc>
          <w:tcPr>
            <w:tcW w:w="4470" w:type="dxa"/>
          </w:tcPr>
          <w:p w:rsidR="00990646" w:rsidRDefault="00990646" w:rsidP="0099064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75C3D" w:rsidRPr="00990646">
              <w:rPr>
                <w:rFonts w:cstheme="minorHAnsi"/>
                <w:sz w:val="24"/>
                <w:szCs w:val="24"/>
              </w:rPr>
              <w:t>)</w:t>
            </w:r>
            <w:r w:rsidR="00175C3D" w:rsidRPr="009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Под раскидистой сосной                 Небоскреб стоит лесной.                                     Из хвоинок этажи.                                   </w:t>
            </w:r>
          </w:p>
          <w:p w:rsidR="00175C3D" w:rsidRPr="00990646" w:rsidRDefault="00175C3D" w:rsidP="0099064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Этот дом не вороши! </w:t>
            </w:r>
          </w:p>
          <w:p w:rsidR="00175C3D" w:rsidRPr="00990646" w:rsidRDefault="00175C3D" w:rsidP="00990646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5" w:type="dxa"/>
          </w:tcPr>
          <w:p w:rsidR="00175C3D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В. </w:t>
            </w:r>
            <w:r w:rsidR="00F64B25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A29F5" wp14:editId="51788E58">
                  <wp:extent cx="1728000" cy="1080000"/>
                  <wp:effectExtent l="0" t="0" r="5715" b="6350"/>
                  <wp:docPr id="9" name="Рисунок 9" descr="C:\Users\User\Pictures\iSIOYNQ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Pictures\iSIOYNQ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3D" w:rsidRPr="00990646" w:rsidTr="00175C3D">
        <w:trPr>
          <w:trHeight w:val="600"/>
        </w:trPr>
        <w:tc>
          <w:tcPr>
            <w:tcW w:w="4470" w:type="dxa"/>
          </w:tcPr>
          <w:p w:rsidR="00990646" w:rsidRDefault="00990646" w:rsidP="0099064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175C3D" w:rsidRPr="00990646">
              <w:rPr>
                <w:rFonts w:cstheme="minorHAnsi"/>
                <w:sz w:val="24"/>
                <w:szCs w:val="24"/>
              </w:rPr>
              <w:t>)</w:t>
            </w:r>
            <w:r w:rsidR="00175C3D" w:rsidRPr="009906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Хозяин лесной просыпается весной,  </w:t>
            </w:r>
            <w:r w:rsidR="007B5EB3" w:rsidRPr="009906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75C3D" w:rsidRPr="00990646" w:rsidRDefault="00175C3D" w:rsidP="0099064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06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 зимой под вьюжный </w:t>
            </w:r>
            <w:r w:rsidR="007B5EB3" w:rsidRPr="009906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вой </w:t>
            </w:r>
            <w:r w:rsidR="007B5EB3" w:rsidRPr="0099064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Спит в избушке снеговой...</w:t>
            </w:r>
          </w:p>
          <w:p w:rsidR="00175C3D" w:rsidRPr="00990646" w:rsidRDefault="00175C3D" w:rsidP="00990646">
            <w:pPr>
              <w:shd w:val="clear" w:color="auto" w:fill="FFFFFF"/>
              <w:spacing w:before="100" w:beforeAutospacing="1" w:after="100" w:afterAutospacing="1"/>
              <w:ind w:firstLine="4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5" w:type="dxa"/>
          </w:tcPr>
          <w:p w:rsidR="00175C3D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Г. </w:t>
            </w:r>
            <w:r w:rsidR="00F64B25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F8877" wp14:editId="1BF2EDF0">
                  <wp:extent cx="1441125" cy="1080000"/>
                  <wp:effectExtent l="0" t="0" r="6985" b="6350"/>
                  <wp:docPr id="10" name="Рисунок 10" descr="C:\Users\User\Pictures\iY6YG5Y4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Pictures\iY6YG5Y4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EB3" w:rsidRPr="00990646" w:rsidTr="00175C3D">
        <w:trPr>
          <w:trHeight w:val="600"/>
        </w:trPr>
        <w:tc>
          <w:tcPr>
            <w:tcW w:w="4470" w:type="dxa"/>
          </w:tcPr>
          <w:p w:rsidR="007B5EB3" w:rsidRPr="00990646" w:rsidRDefault="00990646" w:rsidP="0099064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B5EB3" w:rsidRPr="00990646">
              <w:rPr>
                <w:rFonts w:cstheme="minorHAnsi"/>
                <w:sz w:val="24"/>
                <w:szCs w:val="24"/>
              </w:rPr>
              <w:t>)</w:t>
            </w:r>
            <w:r w:rsidR="007B5EB3" w:rsidRPr="009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Это что за зверь лесной</w:t>
            </w:r>
            <w:proofErr w:type="gramStart"/>
            <w:r w:rsidR="007B5EB3" w:rsidRPr="009906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                   В</w:t>
            </w:r>
            <w:proofErr w:type="gramEnd"/>
            <w:r w:rsidR="007B5EB3" w:rsidRPr="00990646">
              <w:rPr>
                <w:rFonts w:eastAsia="Times New Roman" w:cstheme="minorHAnsi"/>
                <w:sz w:val="24"/>
                <w:szCs w:val="24"/>
                <w:lang w:eastAsia="ru-RU"/>
              </w:rPr>
              <w:t>стал, как столбик, под сосной                                 И стоит среди травы —                                 Уши больше головы?</w:t>
            </w:r>
          </w:p>
          <w:p w:rsidR="007B5EB3" w:rsidRPr="00990646" w:rsidRDefault="007B5EB3" w:rsidP="009906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5" w:type="dxa"/>
          </w:tcPr>
          <w:p w:rsidR="007B5EB3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Д. </w:t>
            </w:r>
            <w:r w:rsidR="00F64B25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80D08" wp14:editId="4A28D435">
                  <wp:extent cx="1441123" cy="1080000"/>
                  <wp:effectExtent l="0" t="0" r="6985" b="6350"/>
                  <wp:docPr id="11" name="Рисунок 11" descr="C:\Users\User\Pictures\iуук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iуук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2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EB3" w:rsidRPr="00990646" w:rsidTr="00175C3D">
        <w:trPr>
          <w:trHeight w:val="600"/>
        </w:trPr>
        <w:tc>
          <w:tcPr>
            <w:tcW w:w="4470" w:type="dxa"/>
          </w:tcPr>
          <w:p w:rsidR="007B5EB3" w:rsidRPr="00990646" w:rsidRDefault="00990646" w:rsidP="00990646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7B5EB3" w:rsidRPr="00990646">
              <w:rPr>
                <w:rFonts w:cstheme="minorHAnsi"/>
                <w:sz w:val="24"/>
                <w:szCs w:val="24"/>
              </w:rPr>
              <w:t>)</w:t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В темноте летает кто-то,</w:t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Издавая громкий звук.</w:t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Кто там спорит с самолётом?</w:t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7B5EB3" w:rsidRPr="0099064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Ну, конечно, майский…</w:t>
            </w:r>
          </w:p>
        </w:tc>
        <w:tc>
          <w:tcPr>
            <w:tcW w:w="3345" w:type="dxa"/>
          </w:tcPr>
          <w:p w:rsidR="007B5EB3" w:rsidRPr="00990646" w:rsidRDefault="005B4DAF" w:rsidP="005B4DAF">
            <w:pPr>
              <w:pStyle w:val="a3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Е. </w:t>
            </w:r>
            <w:r w:rsidR="00F64B25" w:rsidRPr="00990646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FF6DA" wp14:editId="723DBBC5">
                  <wp:extent cx="1728000" cy="1080000"/>
                  <wp:effectExtent l="0" t="0" r="5715" b="6350"/>
                  <wp:docPr id="12" name="Рисунок 12" descr="C:\Users\User\Pictures\iфвап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Pictures\iфвап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3D" w:rsidRPr="00990646" w:rsidRDefault="00AF6053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Ответ:  </w:t>
      </w:r>
      <w:r w:rsidR="005B4DAF" w:rsidRPr="00990646">
        <w:rPr>
          <w:rFonts w:cstheme="minorHAnsi"/>
          <w:sz w:val="24"/>
          <w:szCs w:val="24"/>
        </w:rPr>
        <w:t>1 -</w:t>
      </w:r>
      <w:proofErr w:type="gramStart"/>
      <w:r w:rsidR="005B4DAF" w:rsidRPr="00990646">
        <w:rPr>
          <w:rFonts w:cstheme="minorHAnsi"/>
          <w:sz w:val="24"/>
          <w:szCs w:val="24"/>
        </w:rPr>
        <w:t xml:space="preserve">    ;</w:t>
      </w:r>
      <w:proofErr w:type="gramEnd"/>
      <w:r w:rsidR="005B4DAF" w:rsidRPr="00990646">
        <w:rPr>
          <w:rFonts w:cstheme="minorHAnsi"/>
          <w:sz w:val="24"/>
          <w:szCs w:val="24"/>
        </w:rPr>
        <w:t xml:space="preserve"> 2 -     ; 3 -     ; 4 -     ; 5 -   </w:t>
      </w:r>
      <w:r w:rsidR="005B4DAF">
        <w:rPr>
          <w:rFonts w:cstheme="minorHAnsi"/>
          <w:sz w:val="24"/>
          <w:szCs w:val="24"/>
        </w:rPr>
        <w:t xml:space="preserve"> ; 6 -    </w:t>
      </w:r>
    </w:p>
    <w:p w:rsidR="00F64B25" w:rsidRPr="00990646" w:rsidRDefault="00F64B25" w:rsidP="00990646">
      <w:pPr>
        <w:pStyle w:val="a3"/>
        <w:rPr>
          <w:rFonts w:cstheme="minorHAnsi"/>
          <w:sz w:val="24"/>
          <w:szCs w:val="24"/>
        </w:rPr>
      </w:pPr>
    </w:p>
    <w:p w:rsidR="005B4DAF" w:rsidRPr="005B4DAF" w:rsidRDefault="00F64B25" w:rsidP="0099064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90646">
        <w:rPr>
          <w:rFonts w:eastAsia="Times New Roman" w:cstheme="minorHAnsi"/>
          <w:b/>
          <w:color w:val="00B050"/>
          <w:sz w:val="24"/>
          <w:szCs w:val="24"/>
          <w:lang w:eastAsia="ru-RU"/>
        </w:rPr>
        <w:t xml:space="preserve"> Я живу в глухой избушке,                                                                                  </w:t>
      </w:r>
    </w:p>
    <w:p w:rsidR="005B4DAF" w:rsidRPr="005B4DAF" w:rsidRDefault="00F64B25" w:rsidP="005B4DAF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90646">
        <w:rPr>
          <w:rFonts w:eastAsia="Times New Roman" w:cstheme="minorHAnsi"/>
          <w:b/>
          <w:color w:val="00B050"/>
          <w:sz w:val="24"/>
          <w:szCs w:val="24"/>
          <w:lang w:eastAsia="ru-RU"/>
        </w:rPr>
        <w:t xml:space="preserve"> Знаю каждую опушку,                                                                                                </w:t>
      </w:r>
    </w:p>
    <w:p w:rsidR="005B4DAF" w:rsidRPr="005B4DAF" w:rsidRDefault="00F64B25" w:rsidP="005B4DAF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90646">
        <w:rPr>
          <w:rFonts w:eastAsia="Times New Roman" w:cstheme="minorHAnsi"/>
          <w:b/>
          <w:color w:val="00B050"/>
          <w:sz w:val="24"/>
          <w:szCs w:val="24"/>
          <w:lang w:eastAsia="ru-RU"/>
        </w:rPr>
        <w:t xml:space="preserve">Каждый холмик и нору,                                                                                                     </w:t>
      </w:r>
    </w:p>
    <w:p w:rsidR="00F64B25" w:rsidRPr="005B4DAF" w:rsidRDefault="00F64B25" w:rsidP="005B4DAF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90646">
        <w:rPr>
          <w:rFonts w:eastAsia="Times New Roman" w:cstheme="minorHAnsi"/>
          <w:b/>
          <w:color w:val="00B050"/>
          <w:sz w:val="24"/>
          <w:szCs w:val="24"/>
          <w:lang w:eastAsia="ru-RU"/>
        </w:rPr>
        <w:t>Ведь работаю в бору</w:t>
      </w:r>
      <w:r w:rsidRPr="00990646">
        <w:rPr>
          <w:rFonts w:eastAsia="Times New Roman" w:cstheme="minorHAnsi"/>
          <w:sz w:val="24"/>
          <w:szCs w:val="24"/>
          <w:lang w:eastAsia="ru-RU"/>
        </w:rPr>
        <w:t>.</w:t>
      </w:r>
    </w:p>
    <w:p w:rsidR="00F64B25" w:rsidRPr="00990646" w:rsidRDefault="00F64B25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А) охранник</w:t>
      </w:r>
    </w:p>
    <w:p w:rsidR="00F64B25" w:rsidRPr="00990646" w:rsidRDefault="00F64B25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Б) лесник</w:t>
      </w:r>
    </w:p>
    <w:p w:rsidR="00F64B25" w:rsidRDefault="00F64B25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В) сторож</w:t>
      </w:r>
    </w:p>
    <w:p w:rsidR="005B4DAF" w:rsidRPr="00990646" w:rsidRDefault="005B4DAF" w:rsidP="00990646">
      <w:pPr>
        <w:pStyle w:val="a3"/>
        <w:rPr>
          <w:rFonts w:cstheme="minorHAnsi"/>
          <w:sz w:val="24"/>
          <w:szCs w:val="24"/>
        </w:rPr>
      </w:pPr>
    </w:p>
    <w:p w:rsidR="00F64B25" w:rsidRDefault="00F64B25" w:rsidP="00990646">
      <w:pPr>
        <w:pStyle w:val="a3"/>
        <w:rPr>
          <w:rFonts w:cstheme="minorHAnsi"/>
          <w:sz w:val="24"/>
          <w:szCs w:val="24"/>
        </w:rPr>
      </w:pPr>
    </w:p>
    <w:p w:rsidR="005B4DAF" w:rsidRPr="00990646" w:rsidRDefault="005B4DAF" w:rsidP="00990646">
      <w:pPr>
        <w:pStyle w:val="a3"/>
        <w:rPr>
          <w:rFonts w:cstheme="minorHAnsi"/>
          <w:sz w:val="24"/>
          <w:szCs w:val="24"/>
        </w:rPr>
      </w:pPr>
    </w:p>
    <w:p w:rsidR="00F64B25" w:rsidRPr="00990646" w:rsidRDefault="00F64B25" w:rsidP="00990646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   </w:t>
      </w:r>
      <w:r w:rsidRPr="00990646">
        <w:rPr>
          <w:rFonts w:cstheme="minorHAnsi"/>
          <w:b/>
          <w:color w:val="00B050"/>
          <w:sz w:val="24"/>
          <w:szCs w:val="24"/>
        </w:rPr>
        <w:t>Лес  - это источник жизни. Беречь его обязанность каждого!</w:t>
      </w:r>
    </w:p>
    <w:p w:rsidR="005A1096" w:rsidRPr="00990646" w:rsidRDefault="005A1096" w:rsidP="00990646">
      <w:pPr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Расставьте правильно </w:t>
      </w:r>
      <w:r w:rsidR="005B4DAF">
        <w:rPr>
          <w:rFonts w:cstheme="minorHAnsi"/>
          <w:sz w:val="24"/>
          <w:szCs w:val="24"/>
        </w:rPr>
        <w:t>цифры картинок</w:t>
      </w:r>
    </w:p>
    <w:p w:rsidR="00F64B25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  <w:r w:rsidRPr="00990646">
        <w:rPr>
          <w:rFonts w:cstheme="minorHAnsi"/>
          <w:noProof/>
          <w:sz w:val="24"/>
          <w:szCs w:val="24"/>
          <w:lang w:eastAsia="ru-RU"/>
        </w:rPr>
        <w:t>1</w:t>
      </w:r>
      <w:r w:rsidRPr="00990646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6FE783" wp14:editId="481153B2">
            <wp:simplePos x="0" y="0"/>
            <wp:positionH relativeFrom="column">
              <wp:posOffset>529590</wp:posOffset>
            </wp:positionH>
            <wp:positionV relativeFrom="paragraph">
              <wp:posOffset>635</wp:posOffset>
            </wp:positionV>
            <wp:extent cx="4867275" cy="1390650"/>
            <wp:effectExtent l="0" t="0" r="9525" b="0"/>
            <wp:wrapNone/>
            <wp:docPr id="14" name="Рисунок 14" descr="C:\Users\User\Pictures\лес пожар\iукпртьбюш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лес пожар\iукпртьбюшгр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646">
        <w:rPr>
          <w:rFonts w:cstheme="minorHAnsi"/>
          <w:noProof/>
          <w:sz w:val="24"/>
          <w:szCs w:val="24"/>
          <w:lang w:eastAsia="ru-RU"/>
        </w:rPr>
        <w:t xml:space="preserve">                                                    2                                                      3</w:t>
      </w: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5A1096" w:rsidP="00990646">
      <w:pPr>
        <w:pStyle w:val="a3"/>
        <w:rPr>
          <w:rFonts w:cstheme="minorHAnsi"/>
          <w:noProof/>
          <w:sz w:val="24"/>
          <w:szCs w:val="24"/>
          <w:lang w:eastAsia="ru-RU"/>
        </w:rPr>
      </w:pPr>
    </w:p>
    <w:p w:rsidR="005A1096" w:rsidRPr="00990646" w:rsidRDefault="009D53EA" w:rsidP="00990646">
      <w:pPr>
        <w:pStyle w:val="a3"/>
        <w:rPr>
          <w:rFonts w:cstheme="minorHAnsi"/>
          <w:sz w:val="24"/>
          <w:szCs w:val="24"/>
        </w:rPr>
      </w:pPr>
      <w:r w:rsidRPr="00990646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C4BBF6" wp14:editId="256BC694">
            <wp:simplePos x="0" y="0"/>
            <wp:positionH relativeFrom="column">
              <wp:posOffset>453390</wp:posOffset>
            </wp:positionH>
            <wp:positionV relativeFrom="paragraph">
              <wp:posOffset>191770</wp:posOffset>
            </wp:positionV>
            <wp:extent cx="4943475" cy="1386205"/>
            <wp:effectExtent l="0" t="0" r="9525" b="4445"/>
            <wp:wrapNone/>
            <wp:docPr id="13" name="Рисунок 13" descr="C:\Users\User\Pictures\лес пожар\iукпртьбюшгр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лес пожар\iукпртьбюшгр - копия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96" w:rsidRPr="00990646">
        <w:rPr>
          <w:rFonts w:cstheme="minorHAnsi"/>
          <w:noProof/>
          <w:sz w:val="24"/>
          <w:szCs w:val="24"/>
          <w:lang w:eastAsia="ru-RU"/>
        </w:rPr>
        <w:t>4                                                    5                                                      6</w:t>
      </w:r>
    </w:p>
    <w:p w:rsidR="005A1096" w:rsidRPr="00990646" w:rsidRDefault="005A1096" w:rsidP="00990646">
      <w:pPr>
        <w:rPr>
          <w:rFonts w:cstheme="minorHAnsi"/>
          <w:sz w:val="24"/>
          <w:szCs w:val="24"/>
        </w:rPr>
      </w:pPr>
    </w:p>
    <w:p w:rsidR="005A1096" w:rsidRPr="00990646" w:rsidRDefault="005A1096" w:rsidP="00990646">
      <w:pPr>
        <w:rPr>
          <w:rFonts w:cstheme="minorHAnsi"/>
          <w:sz w:val="24"/>
          <w:szCs w:val="24"/>
        </w:rPr>
      </w:pPr>
    </w:p>
    <w:p w:rsidR="005A1096" w:rsidRPr="00990646" w:rsidRDefault="005A1096" w:rsidP="00990646">
      <w:pPr>
        <w:rPr>
          <w:rFonts w:cstheme="minorHAnsi"/>
          <w:sz w:val="24"/>
          <w:szCs w:val="24"/>
        </w:rPr>
      </w:pPr>
    </w:p>
    <w:p w:rsidR="005A1096" w:rsidRPr="00990646" w:rsidRDefault="005A1096" w:rsidP="00990646">
      <w:pPr>
        <w:rPr>
          <w:rFonts w:cstheme="minorHAnsi"/>
          <w:sz w:val="24"/>
          <w:szCs w:val="24"/>
        </w:rPr>
      </w:pP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-  не разводи костер в лесу   </w:t>
      </w: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- не лови бабочек и других насекомых </w:t>
      </w: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- не надо рвать цветы</w:t>
      </w: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- не  надо топтать цветы и другие растения</w:t>
      </w: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- не надо рубит</w:t>
      </w:r>
      <w:r w:rsidR="005B4DAF">
        <w:rPr>
          <w:rFonts w:cstheme="minorHAnsi"/>
          <w:sz w:val="24"/>
          <w:szCs w:val="24"/>
        </w:rPr>
        <w:t>ь</w:t>
      </w:r>
      <w:r w:rsidRPr="00990646">
        <w:rPr>
          <w:rFonts w:cstheme="minorHAnsi"/>
          <w:sz w:val="24"/>
          <w:szCs w:val="24"/>
        </w:rPr>
        <w:t xml:space="preserve"> деревья</w:t>
      </w:r>
    </w:p>
    <w:p w:rsidR="005A1096" w:rsidRPr="0099064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- не надо топтать ягоды и грибы, ими питаются звери </w:t>
      </w:r>
    </w:p>
    <w:p w:rsidR="005A1096" w:rsidRDefault="005A1096" w:rsidP="00990646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5B4DAF" w:rsidRPr="00990646" w:rsidRDefault="005B4DAF" w:rsidP="00990646">
      <w:pPr>
        <w:tabs>
          <w:tab w:val="left" w:pos="960"/>
        </w:tabs>
        <w:rPr>
          <w:rFonts w:cstheme="minorHAnsi"/>
          <w:sz w:val="24"/>
          <w:szCs w:val="24"/>
        </w:rPr>
      </w:pPr>
    </w:p>
    <w:p w:rsidR="005A1096" w:rsidRPr="00990646" w:rsidRDefault="005A1096" w:rsidP="00990646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lastRenderedPageBreak/>
        <w:t xml:space="preserve">Самый главный враг леса – это огонь. Он уничтожает не только растения, деревья, но и гнезда птиц, норы </w:t>
      </w:r>
      <w:proofErr w:type="gramStart"/>
      <w:r w:rsidRPr="00990646">
        <w:rPr>
          <w:rFonts w:cstheme="minorHAnsi"/>
          <w:sz w:val="24"/>
          <w:szCs w:val="24"/>
        </w:rPr>
        <w:t>зверюшек</w:t>
      </w:r>
      <w:proofErr w:type="gramEnd"/>
      <w:r w:rsidR="00B07136" w:rsidRPr="00990646">
        <w:rPr>
          <w:rFonts w:cstheme="minorHAnsi"/>
          <w:sz w:val="24"/>
          <w:szCs w:val="24"/>
        </w:rPr>
        <w:t>, убивает насекомых и других обитателей леса.  Никогда не разводи огонь в лесу!!!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От чего еще может возникнуть пожар в лесу?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 xml:space="preserve">А) от </w:t>
      </w:r>
      <w:r w:rsidR="00AF6053" w:rsidRPr="00990646">
        <w:rPr>
          <w:rFonts w:cstheme="minorHAnsi"/>
          <w:sz w:val="24"/>
          <w:szCs w:val="24"/>
        </w:rPr>
        <w:t>брошенной</w:t>
      </w:r>
      <w:r w:rsidRPr="00990646">
        <w:rPr>
          <w:rFonts w:cstheme="minorHAnsi"/>
          <w:sz w:val="24"/>
          <w:szCs w:val="24"/>
        </w:rPr>
        <w:t xml:space="preserve"> не </w:t>
      </w:r>
      <w:r w:rsidR="00AF6053" w:rsidRPr="00990646">
        <w:rPr>
          <w:rFonts w:cstheme="minorHAnsi"/>
          <w:sz w:val="24"/>
          <w:szCs w:val="24"/>
        </w:rPr>
        <w:t>потушенной</w:t>
      </w:r>
      <w:r w:rsidRPr="00990646">
        <w:rPr>
          <w:rFonts w:cstheme="minorHAnsi"/>
          <w:sz w:val="24"/>
          <w:szCs w:val="24"/>
        </w:rPr>
        <w:t xml:space="preserve"> спички или окурка сигареты;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Б) от осколков стекла;</w:t>
      </w:r>
    </w:p>
    <w:p w:rsidR="00B07136" w:rsidRPr="00990646" w:rsidRDefault="005B4DAF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6C4F5AC" wp14:editId="7D11C715">
            <wp:simplePos x="0" y="0"/>
            <wp:positionH relativeFrom="column">
              <wp:posOffset>3977640</wp:posOffset>
            </wp:positionH>
            <wp:positionV relativeFrom="paragraph">
              <wp:posOffset>18415</wp:posOffset>
            </wp:positionV>
            <wp:extent cx="1614805" cy="1045845"/>
            <wp:effectExtent l="0" t="0" r="4445" b="1905"/>
            <wp:wrapNone/>
            <wp:docPr id="16" name="Рисунок 16" descr="C:\Users\User\Pictures\iWNH0XG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iWNH0XG3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36" w:rsidRPr="00990646">
        <w:rPr>
          <w:rFonts w:cstheme="minorHAnsi"/>
          <w:sz w:val="24"/>
          <w:szCs w:val="24"/>
        </w:rPr>
        <w:t>В) от не потушенного костра;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Г) от солнышка;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Д) просто так.</w:t>
      </w:r>
    </w:p>
    <w:p w:rsidR="00B0713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</w:p>
    <w:p w:rsidR="005B4DAF" w:rsidRPr="00990646" w:rsidRDefault="005B4DAF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22847C77" wp14:editId="4FA7B706">
            <wp:simplePos x="0" y="0"/>
            <wp:positionH relativeFrom="column">
              <wp:posOffset>-137160</wp:posOffset>
            </wp:positionH>
            <wp:positionV relativeFrom="paragraph">
              <wp:posOffset>211455</wp:posOffset>
            </wp:positionV>
            <wp:extent cx="1819275" cy="1330960"/>
            <wp:effectExtent l="0" t="0" r="9525" b="2540"/>
            <wp:wrapSquare wrapText="bothSides"/>
            <wp:docPr id="15" name="Рисунок 15" descr="C:\Users\User\Pictures\2___8s5m2ya8algal2vjt159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2___8s5m2ya8algal2vjt159-21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36" w:rsidRPr="00990646" w:rsidRDefault="00B07136" w:rsidP="00990646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Кого из зверей называют санитаром леса?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А) лису;</w:t>
      </w:r>
      <w:r w:rsidR="00843D67" w:rsidRPr="00990646"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Б) зайца;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В) волка;</w:t>
      </w:r>
    </w:p>
    <w:p w:rsidR="00B0713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</w:p>
    <w:p w:rsidR="005B4DAF" w:rsidRDefault="005B4DAF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</w:p>
    <w:p w:rsidR="005B4DAF" w:rsidRPr="00990646" w:rsidRDefault="005B4DAF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</w:p>
    <w:p w:rsidR="00B07136" w:rsidRPr="00990646" w:rsidRDefault="00B07136" w:rsidP="00990646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 xml:space="preserve">Как </w:t>
      </w:r>
      <w:r w:rsidR="00843D67" w:rsidRPr="00990646">
        <w:rPr>
          <w:rFonts w:cstheme="minorHAnsi"/>
          <w:b/>
          <w:color w:val="00B050"/>
          <w:sz w:val="24"/>
          <w:szCs w:val="24"/>
        </w:rPr>
        <w:t>называется</w:t>
      </w:r>
      <w:r w:rsidRPr="00990646">
        <w:rPr>
          <w:rFonts w:cstheme="minorHAnsi"/>
          <w:b/>
          <w:color w:val="00B050"/>
          <w:sz w:val="24"/>
          <w:szCs w:val="24"/>
        </w:rPr>
        <w:t xml:space="preserve"> лес, где растут только одни елочки?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А) хвойный;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Б) еловый;</w:t>
      </w:r>
      <w:r w:rsidR="00843D67" w:rsidRPr="00990646"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В) ельник;</w:t>
      </w:r>
    </w:p>
    <w:p w:rsidR="00B07136" w:rsidRPr="00990646" w:rsidRDefault="00B07136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</w:p>
    <w:p w:rsidR="00B07136" w:rsidRPr="00990646" w:rsidRDefault="005B4DAF" w:rsidP="00990646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27AD9E9" wp14:editId="7E069E20">
            <wp:simplePos x="0" y="0"/>
            <wp:positionH relativeFrom="column">
              <wp:posOffset>3731260</wp:posOffset>
            </wp:positionH>
            <wp:positionV relativeFrom="paragraph">
              <wp:posOffset>145415</wp:posOffset>
            </wp:positionV>
            <wp:extent cx="1590675" cy="1316355"/>
            <wp:effectExtent l="0" t="0" r="9525" b="0"/>
            <wp:wrapNone/>
            <wp:docPr id="17" name="Рисунок 17" descr="C:\Users\User\Pictures\i61JX0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i61JX0JA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36" w:rsidRPr="00990646">
        <w:rPr>
          <w:rFonts w:cstheme="minorHAnsi"/>
          <w:b/>
          <w:color w:val="00B050"/>
          <w:sz w:val="24"/>
          <w:szCs w:val="24"/>
        </w:rPr>
        <w:t>Здес</w:t>
      </w:r>
      <w:r w:rsidR="00843D67" w:rsidRPr="00990646">
        <w:rPr>
          <w:rFonts w:cstheme="minorHAnsi"/>
          <w:b/>
          <w:color w:val="00B050"/>
          <w:sz w:val="24"/>
          <w:szCs w:val="24"/>
        </w:rPr>
        <w:t>ь</w:t>
      </w:r>
      <w:r w:rsidR="00B07136" w:rsidRPr="00990646">
        <w:rPr>
          <w:rFonts w:cstheme="minorHAnsi"/>
          <w:b/>
          <w:color w:val="00B050"/>
          <w:sz w:val="24"/>
          <w:szCs w:val="24"/>
        </w:rPr>
        <w:t xml:space="preserve"> на ветке чей-то дом</w:t>
      </w:r>
    </w:p>
    <w:p w:rsidR="00B07136" w:rsidRPr="00990646" w:rsidRDefault="00843D67" w:rsidP="00990646">
      <w:pPr>
        <w:pStyle w:val="a3"/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Ни дверей в нем, ни окон.</w:t>
      </w:r>
    </w:p>
    <w:p w:rsidR="00843D67" w:rsidRPr="00990646" w:rsidRDefault="00843D67" w:rsidP="00990646">
      <w:pPr>
        <w:pStyle w:val="a3"/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Но птенцам там жит тепло,</w:t>
      </w:r>
    </w:p>
    <w:p w:rsidR="00843D67" w:rsidRPr="005B4DAF" w:rsidRDefault="00843D67" w:rsidP="005B4DAF">
      <w:pPr>
        <w:pStyle w:val="a3"/>
        <w:tabs>
          <w:tab w:val="left" w:pos="960"/>
        </w:tabs>
        <w:rPr>
          <w:rFonts w:cstheme="minorHAnsi"/>
          <w:b/>
          <w:color w:val="00B050"/>
          <w:sz w:val="24"/>
          <w:szCs w:val="24"/>
        </w:rPr>
      </w:pPr>
      <w:r w:rsidRPr="00990646">
        <w:rPr>
          <w:rFonts w:cstheme="minorHAnsi"/>
          <w:b/>
          <w:color w:val="00B050"/>
          <w:sz w:val="24"/>
          <w:szCs w:val="24"/>
        </w:rPr>
        <w:t>Дом такой зовут …..</w:t>
      </w:r>
    </w:p>
    <w:p w:rsidR="00843D67" w:rsidRPr="00990646" w:rsidRDefault="00843D67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А) гнездо;</w:t>
      </w:r>
      <w:r w:rsidRPr="00990646"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3D67" w:rsidRPr="00990646" w:rsidRDefault="00843D67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Б) дупло;</w:t>
      </w:r>
    </w:p>
    <w:p w:rsidR="00843D67" w:rsidRPr="00990646" w:rsidRDefault="00843D67" w:rsidP="00990646">
      <w:pPr>
        <w:pStyle w:val="a3"/>
        <w:tabs>
          <w:tab w:val="left" w:pos="960"/>
        </w:tabs>
        <w:rPr>
          <w:rFonts w:cstheme="minorHAnsi"/>
          <w:sz w:val="24"/>
          <w:szCs w:val="24"/>
        </w:rPr>
      </w:pPr>
      <w:r w:rsidRPr="00990646">
        <w:rPr>
          <w:rFonts w:cstheme="minorHAnsi"/>
          <w:sz w:val="24"/>
          <w:szCs w:val="24"/>
        </w:rPr>
        <w:t>В) избушка;</w:t>
      </w:r>
    </w:p>
    <w:p w:rsidR="00FC30D1" w:rsidRPr="005B4DAF" w:rsidRDefault="00FC30D1" w:rsidP="005B4DAF">
      <w:pPr>
        <w:shd w:val="clear" w:color="auto" w:fill="FFFFFF"/>
        <w:spacing w:before="120" w:after="240" w:line="33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FC30D1" w:rsidRPr="005B4DAF" w:rsidRDefault="00FC30D1" w:rsidP="005B4DAF">
      <w:pPr>
        <w:shd w:val="clear" w:color="auto" w:fill="FFFFFF"/>
        <w:spacing w:before="120" w:after="240" w:line="330" w:lineRule="atLeast"/>
        <w:rPr>
          <w:rFonts w:eastAsia="Times New Roman" w:cstheme="minorHAnsi"/>
          <w:color w:val="444444"/>
          <w:sz w:val="24"/>
          <w:szCs w:val="24"/>
          <w:lang w:eastAsia="ru-RU"/>
        </w:rPr>
      </w:pPr>
    </w:p>
    <w:p w:rsidR="005B4DAF" w:rsidRPr="005B4DAF" w:rsidRDefault="005B4DAF" w:rsidP="005B4DAF">
      <w:pPr>
        <w:pStyle w:val="a3"/>
        <w:tabs>
          <w:tab w:val="left" w:pos="960"/>
        </w:tabs>
        <w:jc w:val="center"/>
        <w:rPr>
          <w:rFonts w:cstheme="minorHAnsi"/>
          <w:b/>
          <w:i/>
          <w:color w:val="00B050"/>
          <w:sz w:val="36"/>
          <w:szCs w:val="36"/>
        </w:rPr>
      </w:pPr>
      <w:r w:rsidRPr="005B4DAF">
        <w:rPr>
          <w:rFonts w:cstheme="minorHAnsi"/>
          <w:b/>
          <w:i/>
          <w:color w:val="00B050"/>
          <w:sz w:val="36"/>
          <w:szCs w:val="36"/>
        </w:rPr>
        <w:t>Берегите лес</w:t>
      </w:r>
      <w:r w:rsidR="009D53EA" w:rsidRPr="005B4DAF">
        <w:rPr>
          <w:rFonts w:cstheme="minorHAnsi"/>
          <w:b/>
          <w:i/>
          <w:color w:val="00B050"/>
          <w:sz w:val="36"/>
          <w:szCs w:val="36"/>
        </w:rPr>
        <w:t>!!!</w:t>
      </w:r>
    </w:p>
    <w:p w:rsidR="00FC30D1" w:rsidRPr="005B4DAF" w:rsidRDefault="005B4DAF" w:rsidP="005B4DAF">
      <w:pPr>
        <w:pStyle w:val="a3"/>
        <w:tabs>
          <w:tab w:val="left" w:pos="960"/>
        </w:tabs>
        <w:jc w:val="center"/>
        <w:rPr>
          <w:rFonts w:cstheme="minorHAnsi"/>
          <w:b/>
          <w:i/>
          <w:color w:val="00B050"/>
          <w:sz w:val="36"/>
          <w:szCs w:val="36"/>
        </w:rPr>
      </w:pPr>
      <w:r w:rsidRPr="005B4DAF">
        <w:rPr>
          <w:rFonts w:cstheme="minorHAnsi"/>
          <w:b/>
          <w:i/>
          <w:color w:val="00B050"/>
          <w:sz w:val="36"/>
          <w:szCs w:val="36"/>
        </w:rPr>
        <w:t>Лес – наш общий дом!</w:t>
      </w:r>
    </w:p>
    <w:sectPr w:rsidR="00FC30D1" w:rsidRPr="005B4DAF" w:rsidSect="00A761A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D05"/>
    <w:multiLevelType w:val="multilevel"/>
    <w:tmpl w:val="3870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37B"/>
    <w:multiLevelType w:val="multilevel"/>
    <w:tmpl w:val="792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1533"/>
    <w:multiLevelType w:val="multilevel"/>
    <w:tmpl w:val="ED1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809F3"/>
    <w:multiLevelType w:val="multilevel"/>
    <w:tmpl w:val="CC6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C5846"/>
    <w:multiLevelType w:val="multilevel"/>
    <w:tmpl w:val="7DC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1A3B"/>
    <w:multiLevelType w:val="hybridMultilevel"/>
    <w:tmpl w:val="0A001CDC"/>
    <w:lvl w:ilvl="0" w:tplc="93BAE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B05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76C7"/>
    <w:multiLevelType w:val="multilevel"/>
    <w:tmpl w:val="FA4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85D3A"/>
    <w:multiLevelType w:val="multilevel"/>
    <w:tmpl w:val="6F9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32D06"/>
    <w:multiLevelType w:val="hybridMultilevel"/>
    <w:tmpl w:val="A0EAC3B6"/>
    <w:lvl w:ilvl="0" w:tplc="33B047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17"/>
    <w:rsid w:val="00175C3D"/>
    <w:rsid w:val="005A1096"/>
    <w:rsid w:val="005A1A16"/>
    <w:rsid w:val="005B4DAF"/>
    <w:rsid w:val="00660817"/>
    <w:rsid w:val="007B5EB3"/>
    <w:rsid w:val="00843D67"/>
    <w:rsid w:val="008E33D5"/>
    <w:rsid w:val="00990646"/>
    <w:rsid w:val="009D53EA"/>
    <w:rsid w:val="00A761A7"/>
    <w:rsid w:val="00AF6053"/>
    <w:rsid w:val="00B07136"/>
    <w:rsid w:val="00DF3902"/>
    <w:rsid w:val="00E7002B"/>
    <w:rsid w:val="00F27979"/>
    <w:rsid w:val="00F64B25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0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0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2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20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52C6-9CD1-4120-A9FD-3E844AE7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2018-08-14T12:53:00Z</dcterms:created>
  <dcterms:modified xsi:type="dcterms:W3CDTF">2018-09-03T08:17:00Z</dcterms:modified>
</cp:coreProperties>
</file>