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4F" w:rsidRDefault="00650101" w:rsidP="0065010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5010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Международная занимательная викторина</w:t>
      </w:r>
      <w:r w:rsidR="00564033" w:rsidRPr="0065010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«</w:t>
      </w:r>
      <w:r w:rsidRPr="0065010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Мишки из книжки»</w:t>
      </w:r>
    </w:p>
    <w:p w:rsidR="00650101" w:rsidRPr="00650101" w:rsidRDefault="00650101" w:rsidP="0065010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BF3A4F" w:rsidRPr="00650101" w:rsidRDefault="003B3DBC" w:rsidP="00BF3A4F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1. Расшифруйте ребус  и узнаете, о каком сказочном персонаже пойдёт речь в нашей викторине?</w:t>
      </w:r>
    </w:p>
    <w:p w:rsidR="008F45B6" w:rsidRPr="00650101" w:rsidRDefault="008F45B6" w:rsidP="00BF3A4F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r w:rsidRPr="006501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DECC4" wp14:editId="77A0E946">
            <wp:extent cx="3286310" cy="790575"/>
            <wp:effectExtent l="133350" t="95250" r="123825" b="1619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4558" cy="790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F45B6" w:rsidRPr="00650101" w:rsidRDefault="008F45B6" w:rsidP="00BF3A4F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А) </w:t>
      </w:r>
      <w:r w:rsidR="00C050EB" w:rsidRPr="00650101">
        <w:rPr>
          <w:rFonts w:ascii="Times New Roman" w:hAnsi="Times New Roman" w:cs="Times New Roman"/>
          <w:sz w:val="24"/>
          <w:szCs w:val="24"/>
        </w:rPr>
        <w:t>Лягушка</w:t>
      </w:r>
      <w:r w:rsidRPr="006501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50EB" w:rsidRPr="00650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50101">
        <w:rPr>
          <w:rFonts w:ascii="Times New Roman" w:hAnsi="Times New Roman" w:cs="Times New Roman"/>
          <w:sz w:val="24"/>
          <w:szCs w:val="24"/>
        </w:rPr>
        <w:t>Б) Медведь</w:t>
      </w:r>
    </w:p>
    <w:p w:rsidR="008F45B6" w:rsidRDefault="008F45B6" w:rsidP="00BF3A4F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В)</w:t>
      </w:r>
      <w:r w:rsidR="00C050EB" w:rsidRPr="00650101">
        <w:rPr>
          <w:rFonts w:ascii="Times New Roman" w:hAnsi="Times New Roman" w:cs="Times New Roman"/>
          <w:sz w:val="24"/>
          <w:szCs w:val="24"/>
        </w:rPr>
        <w:t xml:space="preserve"> Заяц</w:t>
      </w:r>
      <w:r w:rsidRPr="006501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50EB" w:rsidRPr="00650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50101">
        <w:rPr>
          <w:rFonts w:ascii="Times New Roman" w:hAnsi="Times New Roman" w:cs="Times New Roman"/>
          <w:sz w:val="24"/>
          <w:szCs w:val="24"/>
        </w:rPr>
        <w:t xml:space="preserve">Г) </w:t>
      </w:r>
      <w:r w:rsidR="00C050EB" w:rsidRPr="00650101">
        <w:rPr>
          <w:rFonts w:ascii="Times New Roman" w:hAnsi="Times New Roman" w:cs="Times New Roman"/>
          <w:sz w:val="24"/>
          <w:szCs w:val="24"/>
        </w:rPr>
        <w:t>Лиса</w:t>
      </w:r>
    </w:p>
    <w:p w:rsidR="00650101" w:rsidRDefault="00650101" w:rsidP="00783D44">
      <w:pPr>
        <w:rPr>
          <w:rFonts w:ascii="Times New Roman" w:hAnsi="Times New Roman" w:cs="Times New Roman"/>
          <w:b/>
          <w:sz w:val="24"/>
          <w:szCs w:val="24"/>
        </w:rPr>
      </w:pPr>
    </w:p>
    <w:p w:rsidR="00783D44" w:rsidRPr="00650101" w:rsidRDefault="00783D44" w:rsidP="00783D44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3. Как звали персонажа из одноимённого мультфильма, которому мама Медведица пела колыбельную песенку. (Киностудия «Союзмультфильм, год выпуска 1969).</w:t>
      </w:r>
    </w:p>
    <w:p w:rsidR="00783D44" w:rsidRPr="00650101" w:rsidRDefault="00783D44" w:rsidP="0078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плывём на льдине,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 бригантине</w:t>
      </w:r>
      <w:proofErr w:type="gramStart"/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седым суровым морям.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всю ночь соседи,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Звёздные медведи</w:t>
      </w:r>
      <w:proofErr w:type="gramStart"/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ветят дальним кораблям.</w:t>
      </w:r>
    </w:p>
    <w:p w:rsidR="00783D44" w:rsidRPr="00650101" w:rsidRDefault="00783D44" w:rsidP="00783D44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50101">
        <w:rPr>
          <w:rFonts w:ascii="Times New Roman" w:hAnsi="Times New Roman" w:cs="Times New Roman"/>
          <w:sz w:val="24"/>
          <w:szCs w:val="24"/>
        </w:rPr>
        <w:t xml:space="preserve">Расмус                                                                                                                           </w:t>
      </w: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Б) Барни</w:t>
      </w:r>
    </w:p>
    <w:p w:rsidR="00783D44" w:rsidRPr="00650101" w:rsidRDefault="00783D44" w:rsidP="00783D4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В) Балу</w:t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="00C050EB"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Г) Умка</w:t>
      </w:r>
    </w:p>
    <w:p w:rsidR="00650101" w:rsidRPr="00650101" w:rsidRDefault="00650101" w:rsidP="00783D44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</w:p>
    <w:p w:rsidR="00783D44" w:rsidRPr="00650101" w:rsidRDefault="00FD526B" w:rsidP="00783D44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650101"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BAF5DA" wp14:editId="06767242">
            <wp:simplePos x="0" y="0"/>
            <wp:positionH relativeFrom="column">
              <wp:posOffset>4482465</wp:posOffset>
            </wp:positionH>
            <wp:positionV relativeFrom="paragraph">
              <wp:posOffset>190500</wp:posOffset>
            </wp:positionV>
            <wp:extent cx="1495425" cy="1527175"/>
            <wp:effectExtent l="0" t="0" r="9525" b="0"/>
            <wp:wrapTight wrapText="bothSides">
              <wp:wrapPolygon edited="0">
                <wp:start x="0" y="0"/>
                <wp:lineTo x="0" y="21286"/>
                <wp:lineTo x="21462" y="21286"/>
                <wp:lineTo x="21462" y="0"/>
                <wp:lineTo x="0" y="0"/>
              </wp:wrapPolygon>
            </wp:wrapTight>
            <wp:docPr id="25" name="Рисунок 25" descr="https://detsad90.org.ru/upload/information_system_118/1/2/0/group_120/group_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etsad90.org.ru/upload/information_system_118/1/2/0/group_120/group_1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54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44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4. </w:t>
      </w:r>
      <w:r w:rsid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В какой</w:t>
      </w:r>
      <w:r w:rsidR="009C1629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 русской народной</w:t>
      </w:r>
      <w:r w:rsidR="00C05B26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 сказке </w:t>
      </w:r>
      <w:r w:rsid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медведь</w:t>
      </w:r>
      <w:r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  <w:r w:rsid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развалил жилищ</w:t>
      </w:r>
      <w:r w:rsidR="00C05B26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е зверей?</w:t>
      </w:r>
    </w:p>
    <w:p w:rsidR="00FD526B" w:rsidRPr="00650101" w:rsidRDefault="009C1629" w:rsidP="00783D4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А) </w:t>
      </w:r>
      <w:r w:rsidR="00650101">
        <w:rPr>
          <w:rFonts w:ascii="Times New Roman" w:hAnsi="Times New Roman" w:cs="Times New Roman"/>
          <w:sz w:val="24"/>
          <w:szCs w:val="24"/>
        </w:rPr>
        <w:t>Зимовье зверей</w:t>
      </w:r>
    </w:p>
    <w:p w:rsidR="009C1629" w:rsidRPr="00650101" w:rsidRDefault="009C1629" w:rsidP="00783D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Б) </w:t>
      </w:r>
      <w:r w:rsidR="00650101">
        <w:rPr>
          <w:rFonts w:ascii="Times New Roman" w:hAnsi="Times New Roman" w:cs="Times New Roman"/>
          <w:sz w:val="24"/>
          <w:szCs w:val="24"/>
        </w:rPr>
        <w:t>Медведь и лиса</w:t>
      </w:r>
    </w:p>
    <w:p w:rsidR="00FD526B" w:rsidRPr="00650101" w:rsidRDefault="009C1629" w:rsidP="009C1629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В) </w:t>
      </w:r>
      <w:r w:rsidR="00650101">
        <w:rPr>
          <w:rFonts w:ascii="Times New Roman" w:hAnsi="Times New Roman" w:cs="Times New Roman"/>
          <w:sz w:val="24"/>
          <w:szCs w:val="24"/>
        </w:rPr>
        <w:t>Теремок</w:t>
      </w:r>
    </w:p>
    <w:p w:rsidR="00FD526B" w:rsidRDefault="009C1629" w:rsidP="009C1629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Г) </w:t>
      </w:r>
      <w:r w:rsidR="00650101">
        <w:rPr>
          <w:rFonts w:ascii="Times New Roman" w:hAnsi="Times New Roman" w:cs="Times New Roman"/>
          <w:sz w:val="24"/>
          <w:szCs w:val="24"/>
        </w:rPr>
        <w:t>Три медведя</w:t>
      </w:r>
    </w:p>
    <w:p w:rsidR="00650101" w:rsidRPr="00650101" w:rsidRDefault="00650101" w:rsidP="009C1629">
      <w:pPr>
        <w:rPr>
          <w:rFonts w:ascii="Times New Roman" w:hAnsi="Times New Roman" w:cs="Times New Roman"/>
          <w:sz w:val="24"/>
          <w:szCs w:val="24"/>
        </w:rPr>
      </w:pPr>
    </w:p>
    <w:p w:rsidR="00FD526B" w:rsidRPr="00650101" w:rsidRDefault="00FD526B" w:rsidP="009C1629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5. Отгадайте ребята загадку и найдите скорее отгадку.</w:t>
      </w:r>
    </w:p>
    <w:p w:rsidR="00FD526B" w:rsidRPr="00650101" w:rsidRDefault="00FD526B" w:rsidP="00FD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b/>
          <w:sz w:val="24"/>
          <w:szCs w:val="24"/>
        </w:rPr>
        <w:t>Добродушен, мягок, мил,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  <w:t>Подарил его нам Милн.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  <w:t>А по-русски Заходер</w:t>
      </w:r>
      <w:proofErr w:type="gramStart"/>
      <w:r w:rsidRPr="00650101">
        <w:rPr>
          <w:rFonts w:ascii="Times New Roman" w:hAnsi="Times New Roman" w:cs="Times New Roman"/>
          <w:b/>
          <w:sz w:val="24"/>
          <w:szCs w:val="24"/>
        </w:rPr>
        <w:br/>
        <w:t>Г</w:t>
      </w:r>
      <w:proofErr w:type="gramEnd"/>
      <w:r w:rsidRPr="00650101">
        <w:rPr>
          <w:rFonts w:ascii="Times New Roman" w:hAnsi="Times New Roman" w:cs="Times New Roman"/>
          <w:b/>
          <w:sz w:val="24"/>
          <w:szCs w:val="24"/>
        </w:rPr>
        <w:t>оворить его учил.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  <w:t>Ну-ка, скажем вместе вслух: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  <w:t>Этот мишка -…</w:t>
      </w:r>
    </w:p>
    <w:p w:rsidR="009C1629" w:rsidRPr="00650101" w:rsidRDefault="00FD526B" w:rsidP="00783D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650101">
        <w:rPr>
          <w:rFonts w:ascii="Times New Roman" w:hAnsi="Times New Roman" w:cs="Times New Roman"/>
          <w:sz w:val="24"/>
          <w:szCs w:val="24"/>
        </w:rPr>
        <w:t xml:space="preserve">Паддингтон                                                                                          </w:t>
      </w: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Б) Михайло Потапыч</w:t>
      </w:r>
    </w:p>
    <w:p w:rsidR="00FD526B" w:rsidRDefault="00FD526B" w:rsidP="00FD526B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В) </w:t>
      </w:r>
      <w:r w:rsidR="0037175D"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Топтыжка</w:t>
      </w: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37175D"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650101">
        <w:rPr>
          <w:rFonts w:ascii="Times New Roman" w:hAnsi="Times New Roman" w:cs="Times New Roman"/>
          <w:sz w:val="24"/>
          <w:szCs w:val="24"/>
        </w:rPr>
        <w:t>Винни-Пух</w:t>
      </w:r>
      <w:r w:rsidRPr="00650101">
        <w:rPr>
          <w:rFonts w:ascii="Times New Roman" w:hAnsi="Times New Roman" w:cs="Times New Roman"/>
          <w:b/>
          <w:sz w:val="24"/>
          <w:szCs w:val="24"/>
        </w:rPr>
        <w:t> </w:t>
      </w:r>
    </w:p>
    <w:p w:rsidR="00650101" w:rsidRPr="00650101" w:rsidRDefault="00650101" w:rsidP="00FD526B">
      <w:pPr>
        <w:rPr>
          <w:rFonts w:ascii="Times New Roman" w:hAnsi="Times New Roman" w:cs="Times New Roman"/>
          <w:b/>
          <w:sz w:val="24"/>
          <w:szCs w:val="24"/>
        </w:rPr>
      </w:pPr>
    </w:p>
    <w:p w:rsidR="004C7102" w:rsidRPr="00650101" w:rsidRDefault="009A6CFB" w:rsidP="004C7102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650101"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792196" wp14:editId="350A2B6B">
            <wp:simplePos x="0" y="0"/>
            <wp:positionH relativeFrom="column">
              <wp:posOffset>3799205</wp:posOffset>
            </wp:positionH>
            <wp:positionV relativeFrom="paragraph">
              <wp:posOffset>238125</wp:posOffset>
            </wp:positionV>
            <wp:extent cx="2188210" cy="1371600"/>
            <wp:effectExtent l="0" t="0" r="2540" b="0"/>
            <wp:wrapTight wrapText="bothSides">
              <wp:wrapPolygon edited="0">
                <wp:start x="8274" y="0"/>
                <wp:lineTo x="5829" y="1800"/>
                <wp:lineTo x="5641" y="3000"/>
                <wp:lineTo x="6770" y="4800"/>
                <wp:lineTo x="4513" y="9600"/>
                <wp:lineTo x="4325" y="14400"/>
                <wp:lineTo x="0" y="18000"/>
                <wp:lineTo x="0" y="20400"/>
                <wp:lineTo x="2068" y="21300"/>
                <wp:lineTo x="4325" y="21300"/>
                <wp:lineTo x="20309" y="21300"/>
                <wp:lineTo x="21437" y="20700"/>
                <wp:lineTo x="21437" y="19500"/>
                <wp:lineTo x="19745" y="19200"/>
                <wp:lineTo x="21437" y="17400"/>
                <wp:lineTo x="21437" y="13500"/>
                <wp:lineTo x="19933" y="10500"/>
                <wp:lineTo x="18804" y="9600"/>
                <wp:lineTo x="19557" y="4200"/>
                <wp:lineTo x="18052" y="3300"/>
                <wp:lineTo x="10530" y="0"/>
                <wp:lineTo x="8274" y="0"/>
              </wp:wrapPolygon>
            </wp:wrapTight>
            <wp:docPr id="27" name="Рисунок 27" descr="http://galerey-room.ru/images/074735_1390020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alerey-room.ru/images/074735_13900204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82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6</w:t>
      </w:r>
      <w:r w:rsidR="00C31D32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. </w:t>
      </w:r>
      <w:r w:rsidR="004C7102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Где хранил медведь, припасённый в кадушке мёд из сказки «Медведь и лиса»?</w:t>
      </w:r>
    </w:p>
    <w:p w:rsidR="004C7102" w:rsidRPr="00650101" w:rsidRDefault="004C7102" w:rsidP="00B77FE6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А) В погребе</w:t>
      </w:r>
    </w:p>
    <w:p w:rsidR="004C7102" w:rsidRPr="00650101" w:rsidRDefault="007E7A93" w:rsidP="00B77FE6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Б</w:t>
      </w:r>
      <w:r w:rsidR="004C7102" w:rsidRPr="00650101">
        <w:rPr>
          <w:rFonts w:ascii="Times New Roman" w:hAnsi="Times New Roman" w:cs="Times New Roman"/>
          <w:sz w:val="24"/>
          <w:szCs w:val="24"/>
        </w:rPr>
        <w:t>) На балконе</w:t>
      </w:r>
    </w:p>
    <w:p w:rsidR="007E7A93" w:rsidRPr="00650101" w:rsidRDefault="007E7A93" w:rsidP="00B77FE6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В) На чердаке</w:t>
      </w:r>
    </w:p>
    <w:p w:rsidR="004C7102" w:rsidRPr="00650101" w:rsidRDefault="007E7A93" w:rsidP="00B77FE6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Г</w:t>
      </w:r>
      <w:r w:rsidR="004C7102" w:rsidRPr="00650101">
        <w:rPr>
          <w:rFonts w:ascii="Times New Roman" w:hAnsi="Times New Roman" w:cs="Times New Roman"/>
          <w:sz w:val="24"/>
          <w:szCs w:val="24"/>
        </w:rPr>
        <w:t>) В сенях</w:t>
      </w:r>
    </w:p>
    <w:p w:rsidR="00650101" w:rsidRDefault="00650101" w:rsidP="004C7102">
      <w:pPr>
        <w:rPr>
          <w:rFonts w:ascii="Times New Roman" w:hAnsi="Times New Roman" w:cs="Times New Roman"/>
          <w:b/>
          <w:sz w:val="24"/>
          <w:szCs w:val="24"/>
        </w:rPr>
      </w:pPr>
    </w:p>
    <w:p w:rsidR="004C7102" w:rsidRPr="00650101" w:rsidRDefault="002F4687" w:rsidP="004C7102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7.</w:t>
      </w:r>
      <w:r w:rsidR="004C7102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Чему учит </w:t>
      </w:r>
      <w:r w:rsidR="007E7A93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русская народная </w:t>
      </w:r>
      <w:r w:rsidR="004C7102" w:rsidRPr="006501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сказка «Мужик и медведь»?</w:t>
      </w:r>
    </w:p>
    <w:p w:rsidR="007E7A93" w:rsidRPr="00650101" w:rsidRDefault="007E7A93" w:rsidP="004C7102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501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4A090" wp14:editId="3D506A90">
            <wp:extent cx="3279847" cy="1452235"/>
            <wp:effectExtent l="0" t="0" r="0" b="0"/>
            <wp:docPr id="29" name="Рисунок 29" descr="https://libmir.com/i/47/258747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ibmir.com/i/47/258747/i_016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61" cy="14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02" w:rsidRPr="00650101" w:rsidRDefault="007E7A93" w:rsidP="004C7102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А</w:t>
      </w:r>
      <w:r w:rsidR="004C7102" w:rsidRPr="00650101">
        <w:rPr>
          <w:rFonts w:ascii="Times New Roman" w:hAnsi="Times New Roman" w:cs="Times New Roman"/>
          <w:sz w:val="24"/>
          <w:szCs w:val="24"/>
        </w:rPr>
        <w:t>)</w:t>
      </w:r>
      <w:r w:rsidRPr="00650101">
        <w:rPr>
          <w:rFonts w:ascii="Times New Roman" w:hAnsi="Times New Roman" w:cs="Times New Roman"/>
          <w:sz w:val="24"/>
          <w:szCs w:val="24"/>
        </w:rPr>
        <w:t xml:space="preserve"> Учить обводит окружающих вокруг пальца        Б) Учит сообразительности и хитрости         </w:t>
      </w:r>
    </w:p>
    <w:p w:rsidR="007E7A93" w:rsidRDefault="004C7102" w:rsidP="004C7102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В)</w:t>
      </w:r>
      <w:r w:rsidR="007E7A93" w:rsidRPr="00650101">
        <w:rPr>
          <w:rFonts w:ascii="Times New Roman" w:hAnsi="Times New Roman" w:cs="Times New Roman"/>
          <w:sz w:val="24"/>
          <w:szCs w:val="24"/>
        </w:rPr>
        <w:t xml:space="preserve"> Не соглашаться на то, чего не знаешь</w:t>
      </w:r>
      <w:r w:rsidR="007E7A93" w:rsidRPr="0065010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50101">
        <w:rPr>
          <w:rFonts w:ascii="Times New Roman" w:hAnsi="Times New Roman" w:cs="Times New Roman"/>
          <w:sz w:val="24"/>
          <w:szCs w:val="24"/>
        </w:rPr>
        <w:t xml:space="preserve">     </w:t>
      </w:r>
      <w:r w:rsidRPr="00650101">
        <w:rPr>
          <w:rFonts w:ascii="Times New Roman" w:hAnsi="Times New Roman" w:cs="Times New Roman"/>
          <w:sz w:val="24"/>
          <w:szCs w:val="24"/>
        </w:rPr>
        <w:t xml:space="preserve">Г) </w:t>
      </w:r>
      <w:r w:rsidR="007E7A93" w:rsidRPr="00650101">
        <w:rPr>
          <w:rFonts w:ascii="Times New Roman" w:hAnsi="Times New Roman" w:cs="Times New Roman"/>
          <w:sz w:val="24"/>
          <w:szCs w:val="24"/>
        </w:rPr>
        <w:t>Учит доброте и взаимовыручке</w:t>
      </w:r>
    </w:p>
    <w:p w:rsidR="00650101" w:rsidRPr="00650101" w:rsidRDefault="00650101" w:rsidP="004C7102">
      <w:pPr>
        <w:rPr>
          <w:rFonts w:ascii="Times New Roman" w:hAnsi="Times New Roman" w:cs="Times New Roman"/>
          <w:b/>
          <w:sz w:val="24"/>
          <w:szCs w:val="24"/>
        </w:rPr>
      </w:pPr>
    </w:p>
    <w:p w:rsidR="009A6CFB" w:rsidRPr="002F4687" w:rsidRDefault="009A6CFB" w:rsidP="00C9168A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F4687">
        <w:rPr>
          <w:rFonts w:ascii="Times New Roman" w:hAnsi="Times New Roman" w:cs="Times New Roman"/>
          <w:b/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9D82A14" wp14:editId="34D318EF">
            <wp:simplePos x="0" y="0"/>
            <wp:positionH relativeFrom="column">
              <wp:posOffset>4053840</wp:posOffset>
            </wp:positionH>
            <wp:positionV relativeFrom="paragraph">
              <wp:posOffset>271780</wp:posOffset>
            </wp:positionV>
            <wp:extent cx="1932305" cy="1208405"/>
            <wp:effectExtent l="0" t="0" r="0" b="0"/>
            <wp:wrapTight wrapText="bothSides">
              <wp:wrapPolygon edited="0">
                <wp:start x="8305" y="0"/>
                <wp:lineTo x="0" y="5108"/>
                <wp:lineTo x="0" y="9875"/>
                <wp:lineTo x="1917" y="10896"/>
                <wp:lineTo x="1917" y="13621"/>
                <wp:lineTo x="2342" y="16345"/>
                <wp:lineTo x="4472" y="21112"/>
                <wp:lineTo x="5111" y="21112"/>
                <wp:lineTo x="10647" y="21112"/>
                <wp:lineTo x="15971" y="21112"/>
                <wp:lineTo x="19804" y="19069"/>
                <wp:lineTo x="19378" y="16345"/>
                <wp:lineTo x="20443" y="10896"/>
                <wp:lineTo x="21295" y="9534"/>
                <wp:lineTo x="21295" y="7491"/>
                <wp:lineTo x="12564" y="4427"/>
                <wp:lineTo x="11925" y="681"/>
                <wp:lineTo x="11499" y="0"/>
                <wp:lineTo x="8305" y="0"/>
              </wp:wrapPolygon>
            </wp:wrapTight>
            <wp:docPr id="34" name="Рисунок 34" descr="http://clipart-library.com/image_gallery/408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lipart-library.com/image_gallery/40845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425" b="1181"/>
                    <a:stretch/>
                  </pic:blipFill>
                  <pic:spPr bwMode="auto">
                    <a:xfrm>
                      <a:off x="0" y="0"/>
                      <a:ext cx="19323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87" w:rsidRPr="002F4687">
        <w:rPr>
          <w:rFonts w:ascii="Times New Roman" w:hAnsi="Times New Roman" w:cs="Times New Roman"/>
          <w:b/>
          <w:noProof/>
          <w:color w:val="984806" w:themeColor="accent6" w:themeShade="80"/>
          <w:sz w:val="24"/>
          <w:szCs w:val="24"/>
          <w:lang w:eastAsia="ru-RU"/>
        </w:rPr>
        <w:t>8.</w:t>
      </w:r>
      <w:r w:rsidR="007E7A93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2F4687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Как звали медведя</w:t>
      </w:r>
      <w:r w:rsidR="00C9168A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в сказ</w:t>
      </w:r>
      <w:r w:rsidR="002F4687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ке </w:t>
      </w:r>
      <w:proofErr w:type="spellStart"/>
      <w:r w:rsidR="00C9168A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Редьярда</w:t>
      </w:r>
      <w:proofErr w:type="spellEnd"/>
      <w:r w:rsidR="00C9168A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Киплинга «</w:t>
      </w:r>
      <w:proofErr w:type="spellStart"/>
      <w:r w:rsidR="00C9168A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Маугли</w:t>
      </w:r>
      <w:proofErr w:type="spellEnd"/>
      <w:r w:rsidR="00C9168A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».</w:t>
      </w:r>
    </w:p>
    <w:p w:rsidR="009A6CFB" w:rsidRPr="002F4687" w:rsidRDefault="00C9168A" w:rsidP="00C9168A">
      <w:pPr>
        <w:rPr>
          <w:rFonts w:ascii="Times New Roman" w:hAnsi="Times New Roman" w:cs="Times New Roman"/>
          <w:sz w:val="24"/>
          <w:szCs w:val="24"/>
        </w:rPr>
      </w:pPr>
      <w:r w:rsidRPr="002F4687">
        <w:rPr>
          <w:rFonts w:ascii="Times New Roman" w:hAnsi="Times New Roman" w:cs="Times New Roman"/>
          <w:sz w:val="24"/>
          <w:szCs w:val="24"/>
        </w:rPr>
        <w:t xml:space="preserve">А) Балу                                                                                         </w:t>
      </w:r>
      <w:r w:rsidR="009A6CFB" w:rsidRPr="002F46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A6CFB" w:rsidRPr="00650101" w:rsidRDefault="00C9168A" w:rsidP="00C9168A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Б)</w:t>
      </w:r>
      <w:r w:rsidR="002F4687">
        <w:rPr>
          <w:rFonts w:ascii="Times New Roman" w:hAnsi="Times New Roman" w:cs="Times New Roman"/>
          <w:sz w:val="24"/>
          <w:szCs w:val="24"/>
        </w:rPr>
        <w:t xml:space="preserve"> Табаки</w:t>
      </w:r>
      <w:r w:rsidRPr="006501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A6CFB" w:rsidRPr="00650101" w:rsidRDefault="00C9168A" w:rsidP="00C9168A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В) Каа                                                                                                                            </w:t>
      </w:r>
      <w:r w:rsidR="009A6CFB" w:rsidRPr="0065010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9168A" w:rsidRDefault="00C9168A" w:rsidP="00C9168A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50101">
        <w:rPr>
          <w:rFonts w:ascii="Times New Roman" w:hAnsi="Times New Roman" w:cs="Times New Roman"/>
          <w:sz w:val="24"/>
          <w:szCs w:val="24"/>
        </w:rPr>
        <w:t>Акела</w:t>
      </w:r>
      <w:proofErr w:type="spellEnd"/>
    </w:p>
    <w:p w:rsidR="00650101" w:rsidRPr="00650101" w:rsidRDefault="00650101" w:rsidP="00C9168A">
      <w:pPr>
        <w:rPr>
          <w:rFonts w:ascii="Times New Roman" w:hAnsi="Times New Roman" w:cs="Times New Roman"/>
          <w:b/>
          <w:sz w:val="24"/>
          <w:szCs w:val="24"/>
        </w:rPr>
      </w:pPr>
    </w:p>
    <w:p w:rsidR="00FA2717" w:rsidRPr="002F4687" w:rsidRDefault="00FA2717" w:rsidP="00FE025F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F4687"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93FB4E3" wp14:editId="7C0B45F9">
            <wp:simplePos x="0" y="0"/>
            <wp:positionH relativeFrom="column">
              <wp:posOffset>4348480</wp:posOffset>
            </wp:positionH>
            <wp:positionV relativeFrom="paragraph">
              <wp:posOffset>188595</wp:posOffset>
            </wp:positionV>
            <wp:extent cx="1628775" cy="1616710"/>
            <wp:effectExtent l="0" t="0" r="9525" b="2540"/>
            <wp:wrapTight wrapText="bothSides">
              <wp:wrapPolygon edited="0">
                <wp:start x="0" y="0"/>
                <wp:lineTo x="0" y="21379"/>
                <wp:lineTo x="21474" y="21379"/>
                <wp:lineTo x="21474" y="0"/>
                <wp:lineTo x="0" y="0"/>
              </wp:wrapPolygon>
            </wp:wrapTight>
            <wp:docPr id="39" name="Рисунок 39" descr="https://www.insideoutagency.it/wp-content/uploads/2015/02/MashaOrso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insideoutagency.it/wp-content/uploads/2015/02/MashaOrso_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6287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87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9</w:t>
      </w:r>
      <w:r w:rsidR="009A6CFB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. </w:t>
      </w:r>
      <w:r w:rsidR="00650101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Назовите профессию медведя из мультфильма «Маша и медведь»</w:t>
      </w:r>
      <w:r w:rsidR="00FE025F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(Анимационная студия «</w:t>
      </w:r>
      <w:proofErr w:type="spellStart"/>
      <w:r w:rsidR="00FE025F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Анимакко</w:t>
      </w:r>
      <w:r w:rsidR="00650101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рд</w:t>
      </w:r>
      <w:proofErr w:type="spellEnd"/>
      <w:r w:rsidR="00650101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»)</w:t>
      </w:r>
    </w:p>
    <w:p w:rsidR="00FA2717" w:rsidRPr="00650101" w:rsidRDefault="000D6763" w:rsidP="00FE025F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А) </w:t>
      </w:r>
      <w:r w:rsidR="006501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Музыкант</w:t>
      </w: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</w:p>
    <w:p w:rsidR="00074EB6" w:rsidRPr="00650101" w:rsidRDefault="000D6763" w:rsidP="00FE025F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="00650101">
        <w:rPr>
          <w:rFonts w:ascii="Times New Roman" w:hAnsi="Times New Roman" w:cs="Times New Roman"/>
          <w:sz w:val="24"/>
          <w:szCs w:val="24"/>
        </w:rPr>
        <w:t>Шахматист</w:t>
      </w:r>
    </w:p>
    <w:p w:rsidR="00FA2717" w:rsidRPr="00650101" w:rsidRDefault="000D6763" w:rsidP="00C9168A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В) </w:t>
      </w:r>
      <w:r w:rsidR="00650101" w:rsidRPr="00650101">
        <w:rPr>
          <w:rFonts w:ascii="Times New Roman" w:hAnsi="Times New Roman" w:cs="Times New Roman"/>
          <w:sz w:val="24"/>
          <w:szCs w:val="24"/>
        </w:rPr>
        <w:t>Циркач</w:t>
      </w:r>
      <w:r w:rsidRPr="00650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D6763" w:rsidRPr="00650101" w:rsidRDefault="000D6763" w:rsidP="00C9168A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Г) </w:t>
      </w:r>
      <w:r w:rsidR="00650101">
        <w:rPr>
          <w:rFonts w:ascii="Times New Roman" w:hAnsi="Times New Roman" w:cs="Times New Roman"/>
          <w:sz w:val="24"/>
          <w:szCs w:val="24"/>
        </w:rPr>
        <w:t>Садовод</w:t>
      </w:r>
    </w:p>
    <w:p w:rsidR="00FA2717" w:rsidRPr="002F4687" w:rsidRDefault="00FA2717" w:rsidP="00C9168A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1</w:t>
      </w:r>
      <w:r w:rsidR="002F4687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0</w:t>
      </w:r>
      <w:r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 На каком виде транспорта ехали медведи в сказке К. И. Чуковского «Тарака</w:t>
      </w:r>
      <w:r w:rsidR="006B022F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ни-</w:t>
      </w:r>
      <w:r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ще»?</w:t>
      </w:r>
    </w:p>
    <w:p w:rsidR="000D6763" w:rsidRPr="00650101" w:rsidRDefault="0089404C" w:rsidP="00C9168A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>А)</w:t>
      </w:r>
      <w:r w:rsidR="00AF7D5D" w:rsidRPr="00650101">
        <w:rPr>
          <w:rFonts w:ascii="Times New Roman" w:hAnsi="Times New Roman" w:cs="Times New Roman"/>
          <w:sz w:val="24"/>
          <w:szCs w:val="24"/>
        </w:rPr>
        <w:t xml:space="preserve"> </w:t>
      </w:r>
      <w:r w:rsidR="00AF7D5D"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автомобиле                                                                                   </w:t>
      </w:r>
      <w:r w:rsidRPr="00650101">
        <w:rPr>
          <w:rFonts w:ascii="Times New Roman" w:hAnsi="Times New Roman" w:cs="Times New Roman"/>
          <w:sz w:val="24"/>
          <w:szCs w:val="24"/>
        </w:rPr>
        <w:t>Б) На воздушном шарике</w:t>
      </w:r>
    </w:p>
    <w:p w:rsidR="0089404C" w:rsidRDefault="0089404C" w:rsidP="00C9168A">
      <w:pPr>
        <w:rPr>
          <w:rFonts w:ascii="Times New Roman" w:hAnsi="Times New Roman" w:cs="Times New Roman"/>
          <w:b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В) </w:t>
      </w:r>
      <w:r w:rsidR="00AF7D5D"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В трамвайчике</w:t>
      </w:r>
      <w:r w:rsidRPr="006501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7D5D" w:rsidRPr="00650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F4687">
        <w:rPr>
          <w:rFonts w:ascii="Times New Roman" w:hAnsi="Times New Roman" w:cs="Times New Roman"/>
          <w:sz w:val="24"/>
          <w:szCs w:val="24"/>
        </w:rPr>
        <w:t>Г) На велосипеде</w:t>
      </w:r>
    </w:p>
    <w:p w:rsidR="00650101" w:rsidRPr="00650101" w:rsidRDefault="00650101" w:rsidP="00C9168A">
      <w:pPr>
        <w:rPr>
          <w:rFonts w:ascii="Times New Roman" w:hAnsi="Times New Roman" w:cs="Times New Roman"/>
          <w:b/>
          <w:sz w:val="24"/>
          <w:szCs w:val="24"/>
        </w:rPr>
      </w:pPr>
    </w:p>
    <w:p w:rsidR="000D6763" w:rsidRPr="002F4687" w:rsidRDefault="00AF7D5D" w:rsidP="00C9168A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</w:t>
      </w:r>
      <w:r w:rsidR="002F4687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</w:t>
      </w:r>
      <w:r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. </w:t>
      </w:r>
      <w:r w:rsidR="0089404C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Отгадайте друзья загадку и найдите быстрее отгадку.</w:t>
      </w:r>
    </w:p>
    <w:p w:rsidR="0089404C" w:rsidRPr="00650101" w:rsidRDefault="0089404C" w:rsidP="00AF7D5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Трое их живёт в избушке,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ней три стула и три кружки,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Три кроватки, три подушки.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Угадайте без подсказки</w:t>
      </w:r>
      <w:r w:rsidRPr="00650101">
        <w:rPr>
          <w:rFonts w:ascii="Times New Roman" w:hAnsi="Times New Roman" w:cs="Times New Roman"/>
          <w:b/>
          <w:sz w:val="24"/>
          <w:szCs w:val="24"/>
        </w:rPr>
        <w:br/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герои этой сказки?</w:t>
      </w:r>
    </w:p>
    <w:p w:rsidR="000D6763" w:rsidRPr="002F4687" w:rsidRDefault="00AF7D5D" w:rsidP="00C9168A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А) «Медведь и собака»</w:t>
      </w:r>
      <w:r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E10F3E" w:rsidRPr="006501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</w:t>
      </w:r>
      <w:r w:rsidRPr="002F4687">
        <w:rPr>
          <w:rFonts w:ascii="Times New Roman" w:hAnsi="Times New Roman" w:cs="Times New Roman"/>
          <w:sz w:val="24"/>
          <w:szCs w:val="24"/>
          <w:shd w:val="clear" w:color="auto" w:fill="FFFFFF"/>
        </w:rPr>
        <w:t>Б) «Три медведя»</w:t>
      </w:r>
    </w:p>
    <w:p w:rsidR="00AF7D5D" w:rsidRDefault="00AF7D5D" w:rsidP="00AF7D5D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</w:rPr>
        <w:t xml:space="preserve">В) «Зимовье зверей»                                       </w:t>
      </w:r>
      <w:r w:rsidR="00E10F3E" w:rsidRPr="006501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50101">
        <w:rPr>
          <w:rFonts w:ascii="Times New Roman" w:hAnsi="Times New Roman" w:cs="Times New Roman"/>
          <w:sz w:val="24"/>
          <w:szCs w:val="24"/>
        </w:rPr>
        <w:t xml:space="preserve">Г) </w:t>
      </w:r>
      <w:r w:rsidR="00E10F3E" w:rsidRPr="00650101">
        <w:rPr>
          <w:rFonts w:ascii="Times New Roman" w:hAnsi="Times New Roman" w:cs="Times New Roman"/>
          <w:sz w:val="24"/>
          <w:szCs w:val="24"/>
        </w:rPr>
        <w:t>«</w:t>
      </w:r>
      <w:hyperlink r:id="rId12" w:tooltip="Сказка про Медведей" w:history="1">
        <w:proofErr w:type="gramStart"/>
        <w:r w:rsidR="00423A04" w:rsidRPr="0065010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Сказка про Медведей</w:t>
        </w:r>
        <w:proofErr w:type="gramEnd"/>
      </w:hyperlink>
      <w:r w:rsidR="00E10F3E" w:rsidRPr="00650101">
        <w:rPr>
          <w:rFonts w:ascii="Times New Roman" w:hAnsi="Times New Roman" w:cs="Times New Roman"/>
          <w:sz w:val="24"/>
          <w:szCs w:val="24"/>
        </w:rPr>
        <w:t>»</w:t>
      </w:r>
      <w:r w:rsidRPr="00650101">
        <w:rPr>
          <w:rFonts w:ascii="Times New Roman" w:hAnsi="Times New Roman" w:cs="Times New Roman"/>
          <w:sz w:val="24"/>
          <w:szCs w:val="24"/>
        </w:rPr>
        <w:t> </w:t>
      </w:r>
    </w:p>
    <w:p w:rsidR="00650101" w:rsidRPr="00650101" w:rsidRDefault="00650101" w:rsidP="00515307">
      <w:pPr>
        <w:rPr>
          <w:rStyle w:val="a7"/>
          <w:rFonts w:ascii="Times New Roman" w:hAnsi="Times New Roman" w:cs="Times New Roman"/>
          <w:sz w:val="24"/>
          <w:szCs w:val="24"/>
        </w:rPr>
      </w:pPr>
    </w:p>
    <w:p w:rsidR="00593D25" w:rsidRPr="002F4687" w:rsidRDefault="004D183D" w:rsidP="004D183D">
      <w:pPr>
        <w:rPr>
          <w:rStyle w:val="a7"/>
          <w:rFonts w:ascii="Times New Roman" w:hAnsi="Times New Roman" w:cs="Times New Roman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</w:t>
      </w:r>
      <w:r w:rsidR="002F4687"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2</w:t>
      </w:r>
      <w:r w:rsidRPr="002F468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. </w:t>
      </w:r>
      <w:r w:rsidR="000634BB" w:rsidRPr="002F4687">
        <w:rPr>
          <w:rStyle w:val="a7"/>
          <w:rFonts w:ascii="Times New Roman" w:hAnsi="Times New Roman" w:cs="Times New Roman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Расшифруйте ребус и узнаете, к</w:t>
      </w:r>
      <w:r w:rsidR="00593D25" w:rsidRPr="002F4687">
        <w:rPr>
          <w:rStyle w:val="a7"/>
          <w:rFonts w:ascii="Times New Roman" w:hAnsi="Times New Roman" w:cs="Times New Roman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акое отчество было у сказочной мамы Настасьи медвежонка из сказки Л. Н. Толстого «Три медведя»?</w:t>
      </w:r>
    </w:p>
    <w:p w:rsidR="00AC3A8C" w:rsidRPr="00650101" w:rsidRDefault="00AC3A8C" w:rsidP="004D183D">
      <w:pP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0101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</w:t>
      </w:r>
      <w:r w:rsidRPr="006501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1D7E6" wp14:editId="6F743B17">
            <wp:extent cx="2504316" cy="876300"/>
            <wp:effectExtent l="114300" t="95250" r="125095" b="17145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2980" cy="875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A8C" w:rsidRPr="00650101" w:rsidRDefault="00AC3A8C" w:rsidP="00AC3A8C">
      <w:pPr>
        <w:rPr>
          <w:rFonts w:ascii="Times New Roman" w:hAnsi="Times New Roman" w:cs="Times New Roman"/>
          <w:sz w:val="24"/>
          <w:szCs w:val="24"/>
        </w:rPr>
      </w:pPr>
      <w:r w:rsidRPr="00650101">
        <w:rPr>
          <w:rFonts w:ascii="Times New Roman" w:hAnsi="Times New Roman" w:cs="Times New Roman"/>
          <w:sz w:val="24"/>
          <w:szCs w:val="24"/>
          <w:shd w:val="clear" w:color="auto" w:fill="FFFFFF"/>
        </w:rPr>
        <w:t>А) Михайловна                                                                                                         Б) Потаповна</w:t>
      </w:r>
    </w:p>
    <w:p w:rsidR="00AC3A8C" w:rsidRDefault="00AC3A8C" w:rsidP="004D183D">
      <w:pP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0101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В) </w:t>
      </w:r>
      <w:r w:rsidRPr="002F4687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Ивановна                                                                                                              Г) Петровна</w:t>
      </w:r>
    </w:p>
    <w:p w:rsidR="00AC3A8C" w:rsidRDefault="00AC3A8C" w:rsidP="004D183D">
      <w:pPr>
        <w:rPr>
          <w:rFonts w:ascii="Times New Roman" w:hAnsi="Times New Roman" w:cs="Times New Roman"/>
          <w:sz w:val="24"/>
          <w:szCs w:val="24"/>
        </w:rPr>
      </w:pPr>
    </w:p>
    <w:p w:rsidR="002F4687" w:rsidRPr="00650101" w:rsidRDefault="002F4687" w:rsidP="004D183D">
      <w:pPr>
        <w:rPr>
          <w:rFonts w:ascii="Times New Roman" w:hAnsi="Times New Roman" w:cs="Times New Roman"/>
          <w:sz w:val="24"/>
          <w:szCs w:val="24"/>
        </w:rPr>
      </w:pPr>
    </w:p>
    <w:p w:rsidR="00AC3A8C" w:rsidRPr="00650101" w:rsidRDefault="00AC3A8C" w:rsidP="004D1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A8C" w:rsidRPr="00650101" w:rsidRDefault="00AC3A8C" w:rsidP="004D1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A8C" w:rsidRPr="00650101" w:rsidRDefault="00AC3A8C" w:rsidP="004D1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A8C" w:rsidRPr="00650101" w:rsidRDefault="00AC3A8C" w:rsidP="004D1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A8C" w:rsidRPr="00650101" w:rsidRDefault="00AC3A8C" w:rsidP="004D1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A8C" w:rsidRPr="00650101" w:rsidRDefault="00AC3A8C" w:rsidP="004D1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545" w:rsidRPr="00650101" w:rsidRDefault="00A65545" w:rsidP="004D183D">
      <w:pPr>
        <w:rPr>
          <w:rFonts w:ascii="Times New Roman" w:hAnsi="Times New Roman" w:cs="Times New Roman"/>
          <w:b/>
          <w:sz w:val="24"/>
          <w:szCs w:val="24"/>
        </w:rPr>
      </w:pPr>
    </w:p>
    <w:p w:rsidR="008F45B6" w:rsidRPr="00650101" w:rsidRDefault="008F45B6" w:rsidP="00564033"/>
    <w:sectPr w:rsidR="008F45B6" w:rsidRPr="00650101" w:rsidSect="0051530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37C"/>
    <w:multiLevelType w:val="multilevel"/>
    <w:tmpl w:val="4E1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D15F1"/>
    <w:multiLevelType w:val="multilevel"/>
    <w:tmpl w:val="01E61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575104"/>
    <w:multiLevelType w:val="multilevel"/>
    <w:tmpl w:val="B34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F"/>
    <w:rsid w:val="000634BB"/>
    <w:rsid w:val="00074EB6"/>
    <w:rsid w:val="000D6763"/>
    <w:rsid w:val="000F64D3"/>
    <w:rsid w:val="00124FB3"/>
    <w:rsid w:val="001747C8"/>
    <w:rsid w:val="002361A9"/>
    <w:rsid w:val="0024491B"/>
    <w:rsid w:val="00265CF1"/>
    <w:rsid w:val="002D7BCC"/>
    <w:rsid w:val="002F4687"/>
    <w:rsid w:val="00314CFD"/>
    <w:rsid w:val="0037175D"/>
    <w:rsid w:val="003A429D"/>
    <w:rsid w:val="003B3DBC"/>
    <w:rsid w:val="003E1724"/>
    <w:rsid w:val="00423A04"/>
    <w:rsid w:val="004260F7"/>
    <w:rsid w:val="00452011"/>
    <w:rsid w:val="004C7102"/>
    <w:rsid w:val="004D183D"/>
    <w:rsid w:val="00515307"/>
    <w:rsid w:val="00564033"/>
    <w:rsid w:val="00593D25"/>
    <w:rsid w:val="00650101"/>
    <w:rsid w:val="006B022F"/>
    <w:rsid w:val="006E28D9"/>
    <w:rsid w:val="00783D44"/>
    <w:rsid w:val="007B17A3"/>
    <w:rsid w:val="007B1A1B"/>
    <w:rsid w:val="007E7A93"/>
    <w:rsid w:val="00852D3C"/>
    <w:rsid w:val="0089404C"/>
    <w:rsid w:val="008F45B6"/>
    <w:rsid w:val="00977A02"/>
    <w:rsid w:val="009A6CFB"/>
    <w:rsid w:val="009C1629"/>
    <w:rsid w:val="00A65545"/>
    <w:rsid w:val="00A85E8B"/>
    <w:rsid w:val="00AC3A8C"/>
    <w:rsid w:val="00AF7D5D"/>
    <w:rsid w:val="00B77FE6"/>
    <w:rsid w:val="00BF3A4F"/>
    <w:rsid w:val="00C050EB"/>
    <w:rsid w:val="00C05B26"/>
    <w:rsid w:val="00C31D32"/>
    <w:rsid w:val="00C9168A"/>
    <w:rsid w:val="00CD1ACE"/>
    <w:rsid w:val="00E0440D"/>
    <w:rsid w:val="00E10F3E"/>
    <w:rsid w:val="00E15542"/>
    <w:rsid w:val="00E72ECB"/>
    <w:rsid w:val="00FA2717"/>
    <w:rsid w:val="00FD37A8"/>
    <w:rsid w:val="00FD526B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3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3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5B6"/>
    <w:rPr>
      <w:color w:val="0000FF"/>
      <w:u w:val="single"/>
    </w:rPr>
  </w:style>
  <w:style w:type="character" w:styleId="a6">
    <w:name w:val="Emphasis"/>
    <w:basedOn w:val="a0"/>
    <w:uiPriority w:val="20"/>
    <w:qFormat/>
    <w:rsid w:val="008F45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83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16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2449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3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3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5B6"/>
    <w:rPr>
      <w:color w:val="0000FF"/>
      <w:u w:val="single"/>
    </w:rPr>
  </w:style>
  <w:style w:type="character" w:styleId="a6">
    <w:name w:val="Emphasis"/>
    <w:basedOn w:val="a0"/>
    <w:uiPriority w:val="20"/>
    <w:qFormat/>
    <w:rsid w:val="008F45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83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16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2449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russkie-skazki.larec-skazok.ru/skazka-pro-medve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9</cp:revision>
  <dcterms:created xsi:type="dcterms:W3CDTF">2019-06-05T14:21:00Z</dcterms:created>
  <dcterms:modified xsi:type="dcterms:W3CDTF">2019-09-17T10:32:00Z</dcterms:modified>
</cp:coreProperties>
</file>